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Теория выборки и оценка рисков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предприятия с углубленным изучением китайского языка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6D6FB2E" w:rsidR="00A77598" w:rsidRPr="00333AD0" w:rsidRDefault="00A77598" w:rsidP="00333AD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333AD0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9119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91196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191196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191196">
              <w:rPr>
                <w:rFonts w:ascii="Times New Roman" w:hAnsi="Times New Roman" w:cs="Times New Roman"/>
                <w:sz w:val="20"/>
                <w:szCs w:val="20"/>
              </w:rPr>
              <w:t>, Кудрявцев Андрей Алексеевич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576CB7A" w:rsidR="004475DA" w:rsidRPr="00333AD0" w:rsidRDefault="00333AD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559152F" w14:textId="77777777" w:rsidR="0019119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736938" w:history="1">
            <w:r w:rsidR="00191196" w:rsidRPr="00CA15D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91196">
              <w:rPr>
                <w:noProof/>
                <w:webHidden/>
              </w:rPr>
              <w:tab/>
            </w:r>
            <w:r w:rsidR="00191196">
              <w:rPr>
                <w:noProof/>
                <w:webHidden/>
              </w:rPr>
              <w:fldChar w:fldCharType="begin"/>
            </w:r>
            <w:r w:rsidR="00191196">
              <w:rPr>
                <w:noProof/>
                <w:webHidden/>
              </w:rPr>
              <w:instrText xml:space="preserve"> PAGEREF _Toc196736938 \h </w:instrText>
            </w:r>
            <w:r w:rsidR="00191196">
              <w:rPr>
                <w:noProof/>
                <w:webHidden/>
              </w:rPr>
            </w:r>
            <w:r w:rsidR="00191196">
              <w:rPr>
                <w:noProof/>
                <w:webHidden/>
              </w:rPr>
              <w:fldChar w:fldCharType="separate"/>
            </w:r>
            <w:r w:rsidR="00191196">
              <w:rPr>
                <w:noProof/>
                <w:webHidden/>
              </w:rPr>
              <w:t>3</w:t>
            </w:r>
            <w:r w:rsidR="00191196">
              <w:rPr>
                <w:noProof/>
                <w:webHidden/>
              </w:rPr>
              <w:fldChar w:fldCharType="end"/>
            </w:r>
          </w:hyperlink>
        </w:p>
        <w:p w14:paraId="158E6A91" w14:textId="77777777" w:rsidR="00191196" w:rsidRDefault="006C2E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939" w:history="1">
            <w:r w:rsidR="00191196" w:rsidRPr="00CA15D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91196">
              <w:rPr>
                <w:noProof/>
                <w:webHidden/>
              </w:rPr>
              <w:tab/>
            </w:r>
            <w:r w:rsidR="00191196">
              <w:rPr>
                <w:noProof/>
                <w:webHidden/>
              </w:rPr>
              <w:fldChar w:fldCharType="begin"/>
            </w:r>
            <w:r w:rsidR="00191196">
              <w:rPr>
                <w:noProof/>
                <w:webHidden/>
              </w:rPr>
              <w:instrText xml:space="preserve"> PAGEREF _Toc196736939 \h </w:instrText>
            </w:r>
            <w:r w:rsidR="00191196">
              <w:rPr>
                <w:noProof/>
                <w:webHidden/>
              </w:rPr>
            </w:r>
            <w:r w:rsidR="00191196">
              <w:rPr>
                <w:noProof/>
                <w:webHidden/>
              </w:rPr>
              <w:fldChar w:fldCharType="separate"/>
            </w:r>
            <w:r w:rsidR="00191196">
              <w:rPr>
                <w:noProof/>
                <w:webHidden/>
              </w:rPr>
              <w:t>3</w:t>
            </w:r>
            <w:r w:rsidR="00191196">
              <w:rPr>
                <w:noProof/>
                <w:webHidden/>
              </w:rPr>
              <w:fldChar w:fldCharType="end"/>
            </w:r>
          </w:hyperlink>
        </w:p>
        <w:p w14:paraId="139B02E3" w14:textId="77777777" w:rsidR="00191196" w:rsidRDefault="006C2E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940" w:history="1">
            <w:r w:rsidR="00191196" w:rsidRPr="00CA15D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91196">
              <w:rPr>
                <w:noProof/>
                <w:webHidden/>
              </w:rPr>
              <w:tab/>
            </w:r>
            <w:r w:rsidR="00191196">
              <w:rPr>
                <w:noProof/>
                <w:webHidden/>
              </w:rPr>
              <w:fldChar w:fldCharType="begin"/>
            </w:r>
            <w:r w:rsidR="00191196">
              <w:rPr>
                <w:noProof/>
                <w:webHidden/>
              </w:rPr>
              <w:instrText xml:space="preserve"> PAGEREF _Toc196736940 \h </w:instrText>
            </w:r>
            <w:r w:rsidR="00191196">
              <w:rPr>
                <w:noProof/>
                <w:webHidden/>
              </w:rPr>
            </w:r>
            <w:r w:rsidR="00191196">
              <w:rPr>
                <w:noProof/>
                <w:webHidden/>
              </w:rPr>
              <w:fldChar w:fldCharType="separate"/>
            </w:r>
            <w:r w:rsidR="00191196">
              <w:rPr>
                <w:noProof/>
                <w:webHidden/>
              </w:rPr>
              <w:t>3</w:t>
            </w:r>
            <w:r w:rsidR="00191196">
              <w:rPr>
                <w:noProof/>
                <w:webHidden/>
              </w:rPr>
              <w:fldChar w:fldCharType="end"/>
            </w:r>
          </w:hyperlink>
        </w:p>
        <w:p w14:paraId="3CCA7982" w14:textId="77777777" w:rsidR="00191196" w:rsidRDefault="006C2E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941" w:history="1">
            <w:r w:rsidR="00191196" w:rsidRPr="00CA15D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91196">
              <w:rPr>
                <w:noProof/>
                <w:webHidden/>
              </w:rPr>
              <w:tab/>
            </w:r>
            <w:r w:rsidR="00191196">
              <w:rPr>
                <w:noProof/>
                <w:webHidden/>
              </w:rPr>
              <w:fldChar w:fldCharType="begin"/>
            </w:r>
            <w:r w:rsidR="00191196">
              <w:rPr>
                <w:noProof/>
                <w:webHidden/>
              </w:rPr>
              <w:instrText xml:space="preserve"> PAGEREF _Toc196736941 \h </w:instrText>
            </w:r>
            <w:r w:rsidR="00191196">
              <w:rPr>
                <w:noProof/>
                <w:webHidden/>
              </w:rPr>
            </w:r>
            <w:r w:rsidR="00191196">
              <w:rPr>
                <w:noProof/>
                <w:webHidden/>
              </w:rPr>
              <w:fldChar w:fldCharType="separate"/>
            </w:r>
            <w:r w:rsidR="00191196">
              <w:rPr>
                <w:noProof/>
                <w:webHidden/>
              </w:rPr>
              <w:t>4</w:t>
            </w:r>
            <w:r w:rsidR="00191196">
              <w:rPr>
                <w:noProof/>
                <w:webHidden/>
              </w:rPr>
              <w:fldChar w:fldCharType="end"/>
            </w:r>
          </w:hyperlink>
        </w:p>
        <w:p w14:paraId="3EA44F29" w14:textId="77777777" w:rsidR="00191196" w:rsidRDefault="006C2E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942" w:history="1">
            <w:r w:rsidR="00191196" w:rsidRPr="00CA15D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91196">
              <w:rPr>
                <w:noProof/>
                <w:webHidden/>
              </w:rPr>
              <w:tab/>
            </w:r>
            <w:r w:rsidR="00191196">
              <w:rPr>
                <w:noProof/>
                <w:webHidden/>
              </w:rPr>
              <w:fldChar w:fldCharType="begin"/>
            </w:r>
            <w:r w:rsidR="00191196">
              <w:rPr>
                <w:noProof/>
                <w:webHidden/>
              </w:rPr>
              <w:instrText xml:space="preserve"> PAGEREF _Toc196736942 \h </w:instrText>
            </w:r>
            <w:r w:rsidR="00191196">
              <w:rPr>
                <w:noProof/>
                <w:webHidden/>
              </w:rPr>
            </w:r>
            <w:r w:rsidR="00191196">
              <w:rPr>
                <w:noProof/>
                <w:webHidden/>
              </w:rPr>
              <w:fldChar w:fldCharType="separate"/>
            </w:r>
            <w:r w:rsidR="00191196">
              <w:rPr>
                <w:noProof/>
                <w:webHidden/>
              </w:rPr>
              <w:t>4</w:t>
            </w:r>
            <w:r w:rsidR="00191196">
              <w:rPr>
                <w:noProof/>
                <w:webHidden/>
              </w:rPr>
              <w:fldChar w:fldCharType="end"/>
            </w:r>
          </w:hyperlink>
        </w:p>
        <w:p w14:paraId="407DB70E" w14:textId="77777777" w:rsidR="00191196" w:rsidRDefault="006C2E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943" w:history="1">
            <w:r w:rsidR="00191196" w:rsidRPr="00CA15D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91196">
              <w:rPr>
                <w:noProof/>
                <w:webHidden/>
              </w:rPr>
              <w:tab/>
            </w:r>
            <w:r w:rsidR="00191196">
              <w:rPr>
                <w:noProof/>
                <w:webHidden/>
              </w:rPr>
              <w:fldChar w:fldCharType="begin"/>
            </w:r>
            <w:r w:rsidR="00191196">
              <w:rPr>
                <w:noProof/>
                <w:webHidden/>
              </w:rPr>
              <w:instrText xml:space="preserve"> PAGEREF _Toc196736943 \h </w:instrText>
            </w:r>
            <w:r w:rsidR="00191196">
              <w:rPr>
                <w:noProof/>
                <w:webHidden/>
              </w:rPr>
            </w:r>
            <w:r w:rsidR="00191196">
              <w:rPr>
                <w:noProof/>
                <w:webHidden/>
              </w:rPr>
              <w:fldChar w:fldCharType="separate"/>
            </w:r>
            <w:r w:rsidR="00191196">
              <w:rPr>
                <w:noProof/>
                <w:webHidden/>
              </w:rPr>
              <w:t>4</w:t>
            </w:r>
            <w:r w:rsidR="00191196">
              <w:rPr>
                <w:noProof/>
                <w:webHidden/>
              </w:rPr>
              <w:fldChar w:fldCharType="end"/>
            </w:r>
          </w:hyperlink>
        </w:p>
        <w:p w14:paraId="31E461CA" w14:textId="77777777" w:rsidR="00191196" w:rsidRDefault="006C2E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944" w:history="1">
            <w:r w:rsidR="00191196" w:rsidRPr="00CA15D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91196">
              <w:rPr>
                <w:noProof/>
                <w:webHidden/>
              </w:rPr>
              <w:tab/>
            </w:r>
            <w:r w:rsidR="00191196">
              <w:rPr>
                <w:noProof/>
                <w:webHidden/>
              </w:rPr>
              <w:fldChar w:fldCharType="begin"/>
            </w:r>
            <w:r w:rsidR="00191196">
              <w:rPr>
                <w:noProof/>
                <w:webHidden/>
              </w:rPr>
              <w:instrText xml:space="preserve"> PAGEREF _Toc196736944 \h </w:instrText>
            </w:r>
            <w:r w:rsidR="00191196">
              <w:rPr>
                <w:noProof/>
                <w:webHidden/>
              </w:rPr>
            </w:r>
            <w:r w:rsidR="00191196">
              <w:rPr>
                <w:noProof/>
                <w:webHidden/>
              </w:rPr>
              <w:fldChar w:fldCharType="separate"/>
            </w:r>
            <w:r w:rsidR="00191196">
              <w:rPr>
                <w:noProof/>
                <w:webHidden/>
              </w:rPr>
              <w:t>5</w:t>
            </w:r>
            <w:r w:rsidR="00191196">
              <w:rPr>
                <w:noProof/>
                <w:webHidden/>
              </w:rPr>
              <w:fldChar w:fldCharType="end"/>
            </w:r>
          </w:hyperlink>
        </w:p>
        <w:p w14:paraId="218843B9" w14:textId="77777777" w:rsidR="00191196" w:rsidRDefault="006C2E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945" w:history="1">
            <w:r w:rsidR="00191196" w:rsidRPr="00CA15D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91196">
              <w:rPr>
                <w:noProof/>
                <w:webHidden/>
              </w:rPr>
              <w:tab/>
            </w:r>
            <w:r w:rsidR="00191196">
              <w:rPr>
                <w:noProof/>
                <w:webHidden/>
              </w:rPr>
              <w:fldChar w:fldCharType="begin"/>
            </w:r>
            <w:r w:rsidR="00191196">
              <w:rPr>
                <w:noProof/>
                <w:webHidden/>
              </w:rPr>
              <w:instrText xml:space="preserve"> PAGEREF _Toc196736945 \h </w:instrText>
            </w:r>
            <w:r w:rsidR="00191196">
              <w:rPr>
                <w:noProof/>
                <w:webHidden/>
              </w:rPr>
            </w:r>
            <w:r w:rsidR="00191196">
              <w:rPr>
                <w:noProof/>
                <w:webHidden/>
              </w:rPr>
              <w:fldChar w:fldCharType="separate"/>
            </w:r>
            <w:r w:rsidR="00191196">
              <w:rPr>
                <w:noProof/>
                <w:webHidden/>
              </w:rPr>
              <w:t>5</w:t>
            </w:r>
            <w:r w:rsidR="00191196">
              <w:rPr>
                <w:noProof/>
                <w:webHidden/>
              </w:rPr>
              <w:fldChar w:fldCharType="end"/>
            </w:r>
          </w:hyperlink>
        </w:p>
        <w:p w14:paraId="039AD2AC" w14:textId="77777777" w:rsidR="00191196" w:rsidRDefault="006C2E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946" w:history="1">
            <w:r w:rsidR="00191196" w:rsidRPr="00CA15D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91196">
              <w:rPr>
                <w:noProof/>
                <w:webHidden/>
              </w:rPr>
              <w:tab/>
            </w:r>
            <w:r w:rsidR="00191196">
              <w:rPr>
                <w:noProof/>
                <w:webHidden/>
              </w:rPr>
              <w:fldChar w:fldCharType="begin"/>
            </w:r>
            <w:r w:rsidR="00191196">
              <w:rPr>
                <w:noProof/>
                <w:webHidden/>
              </w:rPr>
              <w:instrText xml:space="preserve"> PAGEREF _Toc196736946 \h </w:instrText>
            </w:r>
            <w:r w:rsidR="00191196">
              <w:rPr>
                <w:noProof/>
                <w:webHidden/>
              </w:rPr>
            </w:r>
            <w:r w:rsidR="00191196">
              <w:rPr>
                <w:noProof/>
                <w:webHidden/>
              </w:rPr>
              <w:fldChar w:fldCharType="separate"/>
            </w:r>
            <w:r w:rsidR="00191196">
              <w:rPr>
                <w:noProof/>
                <w:webHidden/>
              </w:rPr>
              <w:t>5</w:t>
            </w:r>
            <w:r w:rsidR="00191196">
              <w:rPr>
                <w:noProof/>
                <w:webHidden/>
              </w:rPr>
              <w:fldChar w:fldCharType="end"/>
            </w:r>
          </w:hyperlink>
        </w:p>
        <w:p w14:paraId="6590C861" w14:textId="77777777" w:rsidR="00191196" w:rsidRDefault="006C2E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947" w:history="1">
            <w:r w:rsidR="00191196" w:rsidRPr="00CA15D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91196">
              <w:rPr>
                <w:noProof/>
                <w:webHidden/>
              </w:rPr>
              <w:tab/>
            </w:r>
            <w:r w:rsidR="00191196">
              <w:rPr>
                <w:noProof/>
                <w:webHidden/>
              </w:rPr>
              <w:fldChar w:fldCharType="begin"/>
            </w:r>
            <w:r w:rsidR="00191196">
              <w:rPr>
                <w:noProof/>
                <w:webHidden/>
              </w:rPr>
              <w:instrText xml:space="preserve"> PAGEREF _Toc196736947 \h </w:instrText>
            </w:r>
            <w:r w:rsidR="00191196">
              <w:rPr>
                <w:noProof/>
                <w:webHidden/>
              </w:rPr>
            </w:r>
            <w:r w:rsidR="00191196">
              <w:rPr>
                <w:noProof/>
                <w:webHidden/>
              </w:rPr>
              <w:fldChar w:fldCharType="separate"/>
            </w:r>
            <w:r w:rsidR="00191196">
              <w:rPr>
                <w:noProof/>
                <w:webHidden/>
              </w:rPr>
              <w:t>7</w:t>
            </w:r>
            <w:r w:rsidR="00191196">
              <w:rPr>
                <w:noProof/>
                <w:webHidden/>
              </w:rPr>
              <w:fldChar w:fldCharType="end"/>
            </w:r>
          </w:hyperlink>
        </w:p>
        <w:p w14:paraId="7E641E68" w14:textId="77777777" w:rsidR="00191196" w:rsidRDefault="006C2E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948" w:history="1">
            <w:r w:rsidR="00191196" w:rsidRPr="00CA15D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91196">
              <w:rPr>
                <w:noProof/>
                <w:webHidden/>
              </w:rPr>
              <w:tab/>
            </w:r>
            <w:r w:rsidR="00191196">
              <w:rPr>
                <w:noProof/>
                <w:webHidden/>
              </w:rPr>
              <w:fldChar w:fldCharType="begin"/>
            </w:r>
            <w:r w:rsidR="00191196">
              <w:rPr>
                <w:noProof/>
                <w:webHidden/>
              </w:rPr>
              <w:instrText xml:space="preserve"> PAGEREF _Toc196736948 \h </w:instrText>
            </w:r>
            <w:r w:rsidR="00191196">
              <w:rPr>
                <w:noProof/>
                <w:webHidden/>
              </w:rPr>
            </w:r>
            <w:r w:rsidR="00191196">
              <w:rPr>
                <w:noProof/>
                <w:webHidden/>
              </w:rPr>
              <w:fldChar w:fldCharType="separate"/>
            </w:r>
            <w:r w:rsidR="00191196">
              <w:rPr>
                <w:noProof/>
                <w:webHidden/>
              </w:rPr>
              <w:t>8</w:t>
            </w:r>
            <w:r w:rsidR="00191196">
              <w:rPr>
                <w:noProof/>
                <w:webHidden/>
              </w:rPr>
              <w:fldChar w:fldCharType="end"/>
            </w:r>
          </w:hyperlink>
        </w:p>
        <w:p w14:paraId="61EF6E92" w14:textId="77777777" w:rsidR="00191196" w:rsidRDefault="006C2EB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949" w:history="1">
            <w:r w:rsidR="00191196" w:rsidRPr="00CA15D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91196">
              <w:rPr>
                <w:noProof/>
                <w:webHidden/>
              </w:rPr>
              <w:tab/>
            </w:r>
            <w:r w:rsidR="00191196">
              <w:rPr>
                <w:noProof/>
                <w:webHidden/>
              </w:rPr>
              <w:fldChar w:fldCharType="begin"/>
            </w:r>
            <w:r w:rsidR="00191196">
              <w:rPr>
                <w:noProof/>
                <w:webHidden/>
              </w:rPr>
              <w:instrText xml:space="preserve"> PAGEREF _Toc196736949 \h </w:instrText>
            </w:r>
            <w:r w:rsidR="00191196">
              <w:rPr>
                <w:noProof/>
                <w:webHidden/>
              </w:rPr>
            </w:r>
            <w:r w:rsidR="00191196">
              <w:rPr>
                <w:noProof/>
                <w:webHidden/>
              </w:rPr>
              <w:fldChar w:fldCharType="separate"/>
            </w:r>
            <w:r w:rsidR="00191196">
              <w:rPr>
                <w:noProof/>
                <w:webHidden/>
              </w:rPr>
              <w:t>10</w:t>
            </w:r>
            <w:r w:rsidR="00191196">
              <w:rPr>
                <w:noProof/>
                <w:webHidden/>
              </w:rPr>
              <w:fldChar w:fldCharType="end"/>
            </w:r>
          </w:hyperlink>
        </w:p>
        <w:p w14:paraId="3971BB5E" w14:textId="77777777" w:rsidR="00191196" w:rsidRDefault="006C2E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950" w:history="1">
            <w:r w:rsidR="00191196" w:rsidRPr="00CA15D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91196">
              <w:rPr>
                <w:noProof/>
                <w:webHidden/>
              </w:rPr>
              <w:tab/>
            </w:r>
            <w:r w:rsidR="00191196">
              <w:rPr>
                <w:noProof/>
                <w:webHidden/>
              </w:rPr>
              <w:fldChar w:fldCharType="begin"/>
            </w:r>
            <w:r w:rsidR="00191196">
              <w:rPr>
                <w:noProof/>
                <w:webHidden/>
              </w:rPr>
              <w:instrText xml:space="preserve"> PAGEREF _Toc196736950 \h </w:instrText>
            </w:r>
            <w:r w:rsidR="00191196">
              <w:rPr>
                <w:noProof/>
                <w:webHidden/>
              </w:rPr>
            </w:r>
            <w:r w:rsidR="00191196">
              <w:rPr>
                <w:noProof/>
                <w:webHidden/>
              </w:rPr>
              <w:fldChar w:fldCharType="separate"/>
            </w:r>
            <w:r w:rsidR="00191196">
              <w:rPr>
                <w:noProof/>
                <w:webHidden/>
              </w:rPr>
              <w:t>10</w:t>
            </w:r>
            <w:r w:rsidR="00191196">
              <w:rPr>
                <w:noProof/>
                <w:webHidden/>
              </w:rPr>
              <w:fldChar w:fldCharType="end"/>
            </w:r>
          </w:hyperlink>
        </w:p>
        <w:p w14:paraId="5B2DE74E" w14:textId="77777777" w:rsidR="00191196" w:rsidRDefault="006C2E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951" w:history="1">
            <w:r w:rsidR="00191196" w:rsidRPr="00CA15D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91196">
              <w:rPr>
                <w:noProof/>
                <w:webHidden/>
              </w:rPr>
              <w:tab/>
            </w:r>
            <w:r w:rsidR="00191196">
              <w:rPr>
                <w:noProof/>
                <w:webHidden/>
              </w:rPr>
              <w:fldChar w:fldCharType="begin"/>
            </w:r>
            <w:r w:rsidR="00191196">
              <w:rPr>
                <w:noProof/>
                <w:webHidden/>
              </w:rPr>
              <w:instrText xml:space="preserve"> PAGEREF _Toc196736951 \h </w:instrText>
            </w:r>
            <w:r w:rsidR="00191196">
              <w:rPr>
                <w:noProof/>
                <w:webHidden/>
              </w:rPr>
            </w:r>
            <w:r w:rsidR="00191196">
              <w:rPr>
                <w:noProof/>
                <w:webHidden/>
              </w:rPr>
              <w:fldChar w:fldCharType="separate"/>
            </w:r>
            <w:r w:rsidR="00191196">
              <w:rPr>
                <w:noProof/>
                <w:webHidden/>
              </w:rPr>
              <w:t>10</w:t>
            </w:r>
            <w:r w:rsidR="00191196">
              <w:rPr>
                <w:noProof/>
                <w:webHidden/>
              </w:rPr>
              <w:fldChar w:fldCharType="end"/>
            </w:r>
          </w:hyperlink>
        </w:p>
        <w:p w14:paraId="0B0F733B" w14:textId="77777777" w:rsidR="00191196" w:rsidRDefault="006C2E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952" w:history="1">
            <w:r w:rsidR="00191196" w:rsidRPr="00CA15D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91196">
              <w:rPr>
                <w:noProof/>
                <w:webHidden/>
              </w:rPr>
              <w:tab/>
            </w:r>
            <w:r w:rsidR="00191196">
              <w:rPr>
                <w:noProof/>
                <w:webHidden/>
              </w:rPr>
              <w:fldChar w:fldCharType="begin"/>
            </w:r>
            <w:r w:rsidR="00191196">
              <w:rPr>
                <w:noProof/>
                <w:webHidden/>
              </w:rPr>
              <w:instrText xml:space="preserve"> PAGEREF _Toc196736952 \h </w:instrText>
            </w:r>
            <w:r w:rsidR="00191196">
              <w:rPr>
                <w:noProof/>
                <w:webHidden/>
              </w:rPr>
            </w:r>
            <w:r w:rsidR="00191196">
              <w:rPr>
                <w:noProof/>
                <w:webHidden/>
              </w:rPr>
              <w:fldChar w:fldCharType="separate"/>
            </w:r>
            <w:r w:rsidR="00191196">
              <w:rPr>
                <w:noProof/>
                <w:webHidden/>
              </w:rPr>
              <w:t>10</w:t>
            </w:r>
            <w:r w:rsidR="00191196">
              <w:rPr>
                <w:noProof/>
                <w:webHidden/>
              </w:rPr>
              <w:fldChar w:fldCharType="end"/>
            </w:r>
          </w:hyperlink>
        </w:p>
        <w:p w14:paraId="6AC45461" w14:textId="77777777" w:rsidR="00191196" w:rsidRDefault="006C2E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953" w:history="1">
            <w:r w:rsidR="00191196" w:rsidRPr="00CA15D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91196">
              <w:rPr>
                <w:noProof/>
                <w:webHidden/>
              </w:rPr>
              <w:tab/>
            </w:r>
            <w:r w:rsidR="00191196">
              <w:rPr>
                <w:noProof/>
                <w:webHidden/>
              </w:rPr>
              <w:fldChar w:fldCharType="begin"/>
            </w:r>
            <w:r w:rsidR="00191196">
              <w:rPr>
                <w:noProof/>
                <w:webHidden/>
              </w:rPr>
              <w:instrText xml:space="preserve"> PAGEREF _Toc196736953 \h </w:instrText>
            </w:r>
            <w:r w:rsidR="00191196">
              <w:rPr>
                <w:noProof/>
                <w:webHidden/>
              </w:rPr>
            </w:r>
            <w:r w:rsidR="00191196">
              <w:rPr>
                <w:noProof/>
                <w:webHidden/>
              </w:rPr>
              <w:fldChar w:fldCharType="separate"/>
            </w:r>
            <w:r w:rsidR="00191196">
              <w:rPr>
                <w:noProof/>
                <w:webHidden/>
              </w:rPr>
              <w:t>10</w:t>
            </w:r>
            <w:r w:rsidR="00191196">
              <w:rPr>
                <w:noProof/>
                <w:webHidden/>
              </w:rPr>
              <w:fldChar w:fldCharType="end"/>
            </w:r>
          </w:hyperlink>
        </w:p>
        <w:p w14:paraId="08E6050D" w14:textId="77777777" w:rsidR="00191196" w:rsidRDefault="006C2E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954" w:history="1">
            <w:r w:rsidR="00191196" w:rsidRPr="00CA15D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91196">
              <w:rPr>
                <w:noProof/>
                <w:webHidden/>
              </w:rPr>
              <w:tab/>
            </w:r>
            <w:r w:rsidR="00191196">
              <w:rPr>
                <w:noProof/>
                <w:webHidden/>
              </w:rPr>
              <w:fldChar w:fldCharType="begin"/>
            </w:r>
            <w:r w:rsidR="00191196">
              <w:rPr>
                <w:noProof/>
                <w:webHidden/>
              </w:rPr>
              <w:instrText xml:space="preserve"> PAGEREF _Toc196736954 \h </w:instrText>
            </w:r>
            <w:r w:rsidR="00191196">
              <w:rPr>
                <w:noProof/>
                <w:webHidden/>
              </w:rPr>
            </w:r>
            <w:r w:rsidR="00191196">
              <w:rPr>
                <w:noProof/>
                <w:webHidden/>
              </w:rPr>
              <w:fldChar w:fldCharType="separate"/>
            </w:r>
            <w:r w:rsidR="00191196">
              <w:rPr>
                <w:noProof/>
                <w:webHidden/>
              </w:rPr>
              <w:t>10</w:t>
            </w:r>
            <w:r w:rsidR="00191196">
              <w:rPr>
                <w:noProof/>
                <w:webHidden/>
              </w:rPr>
              <w:fldChar w:fldCharType="end"/>
            </w:r>
          </w:hyperlink>
        </w:p>
        <w:p w14:paraId="7B5C8847" w14:textId="77777777" w:rsidR="00191196" w:rsidRDefault="006C2EB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955" w:history="1">
            <w:r w:rsidR="00191196" w:rsidRPr="00CA15D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91196">
              <w:rPr>
                <w:noProof/>
                <w:webHidden/>
              </w:rPr>
              <w:tab/>
            </w:r>
            <w:r w:rsidR="00191196">
              <w:rPr>
                <w:noProof/>
                <w:webHidden/>
              </w:rPr>
              <w:fldChar w:fldCharType="begin"/>
            </w:r>
            <w:r w:rsidR="00191196">
              <w:rPr>
                <w:noProof/>
                <w:webHidden/>
              </w:rPr>
              <w:instrText xml:space="preserve"> PAGEREF _Toc196736955 \h </w:instrText>
            </w:r>
            <w:r w:rsidR="00191196">
              <w:rPr>
                <w:noProof/>
                <w:webHidden/>
              </w:rPr>
            </w:r>
            <w:r w:rsidR="00191196">
              <w:rPr>
                <w:noProof/>
                <w:webHidden/>
              </w:rPr>
              <w:fldChar w:fldCharType="separate"/>
            </w:r>
            <w:r w:rsidR="00191196">
              <w:rPr>
                <w:noProof/>
                <w:webHidden/>
              </w:rPr>
              <w:t>10</w:t>
            </w:r>
            <w:r w:rsidR="0019119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7369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компетенции в области формирования статистических выборок и оценки рисков.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7369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Теория выборки и оценка рисков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7369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191196" w14:paraId="456F168A" w14:textId="77777777" w:rsidTr="00191196">
        <w:trPr>
          <w:trHeight w:val="848"/>
          <w:tblHeader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9119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9119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9119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9119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9119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9119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9119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9119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91196" w14:paraId="15D0A9B4" w14:textId="77777777" w:rsidTr="00191196"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9119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91196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19119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91196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9119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191196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  <w:proofErr w:type="gramEnd"/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9119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1196">
              <w:rPr>
                <w:rFonts w:ascii="Times New Roman" w:hAnsi="Times New Roman" w:cs="Times New Roman"/>
              </w:rPr>
              <w:t xml:space="preserve">Знать: </w:t>
            </w:r>
            <w:r w:rsidR="00316402" w:rsidRPr="00191196">
              <w:rPr>
                <w:rFonts w:ascii="Times New Roman" w:hAnsi="Times New Roman" w:cs="Times New Roman"/>
              </w:rPr>
              <w:t>критерии обоснованности экономических решений в различных областях жизнедеятельности;</w:t>
            </w:r>
            <w:r w:rsidR="00316402" w:rsidRPr="00191196">
              <w:rPr>
                <w:rFonts w:ascii="Times New Roman" w:hAnsi="Times New Roman" w:cs="Times New Roman"/>
              </w:rPr>
              <w:br/>
              <w:t>методы формирования выборок для обеспечения достаточной обоснованности экономических решений;</w:t>
            </w:r>
            <w:r w:rsidR="00316402" w:rsidRPr="00191196">
              <w:rPr>
                <w:rFonts w:ascii="Times New Roman" w:hAnsi="Times New Roman" w:cs="Times New Roman"/>
              </w:rPr>
              <w:br/>
              <w:t>основные подходы к оценке рисков для обеспечения достаточной обоснованности экономических решений.</w:t>
            </w:r>
            <w:r w:rsidRPr="0019119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9119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1196">
              <w:rPr>
                <w:rFonts w:ascii="Times New Roman" w:hAnsi="Times New Roman" w:cs="Times New Roman"/>
              </w:rPr>
              <w:t xml:space="preserve">Уметь: </w:t>
            </w:r>
            <w:r w:rsidR="00FD518F" w:rsidRPr="00191196">
              <w:rPr>
                <w:rFonts w:ascii="Times New Roman" w:hAnsi="Times New Roman" w:cs="Times New Roman"/>
              </w:rPr>
              <w:t>контролировать экономические и финансовые риски</w:t>
            </w:r>
            <w:proofErr w:type="gramStart"/>
            <w:r w:rsidR="00FD518F" w:rsidRPr="00191196">
              <w:rPr>
                <w:rFonts w:ascii="Times New Roman" w:hAnsi="Times New Roman" w:cs="Times New Roman"/>
              </w:rPr>
              <w:t>.</w:t>
            </w:r>
            <w:r w:rsidRPr="0019119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9119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9119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91196">
              <w:rPr>
                <w:rFonts w:ascii="Times New Roman" w:hAnsi="Times New Roman" w:cs="Times New Roman"/>
              </w:rPr>
              <w:t>методами формирования выборок для обеспечения достаточной обоснованности экономических решений;</w:t>
            </w:r>
            <w:r w:rsidR="00FD518F" w:rsidRPr="00191196">
              <w:rPr>
                <w:rFonts w:ascii="Times New Roman" w:hAnsi="Times New Roman" w:cs="Times New Roman"/>
              </w:rPr>
              <w:br/>
              <w:t>основными подходами к оценке рисков для обеспечения достаточной обоснованности экономических решений</w:t>
            </w:r>
            <w:proofErr w:type="gramStart"/>
            <w:r w:rsidR="00FD518F" w:rsidRPr="00191196">
              <w:rPr>
                <w:rFonts w:ascii="Times New Roman" w:hAnsi="Times New Roman" w:cs="Times New Roman"/>
              </w:rPr>
              <w:t>.</w:t>
            </w:r>
            <w:r w:rsidRPr="0019119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191196" w14:paraId="5CF2B6BD" w14:textId="77777777" w:rsidTr="00191196"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0491D" w14:textId="77777777" w:rsidR="00751095" w:rsidRPr="0019119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91196">
              <w:rPr>
                <w:rFonts w:ascii="Times New Roman" w:hAnsi="Times New Roman" w:cs="Times New Roman"/>
              </w:rPr>
              <w:t>ПК-2 - Выполнение расчетов по материальным, трудовым и финансовым затратам, необходимые для производства и реализации выпускаемой продукции, освоения новых видов продукции, прогрессивной техники и технологии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1932E" w14:textId="77777777" w:rsidR="00751095" w:rsidRPr="0019119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91196">
              <w:rPr>
                <w:rFonts w:ascii="Times New Roman" w:hAnsi="Times New Roman" w:cs="Times New Roman"/>
                <w:lang w:bidi="ru-RU"/>
              </w:rPr>
              <w:t xml:space="preserve">ПК-2.1 - Выполнять необходимые для составления экономических разделов планов расчеты, обосновывать их и представлять результаты работы в </w:t>
            </w:r>
            <w:proofErr w:type="gramStart"/>
            <w:r w:rsidRPr="00191196">
              <w:rPr>
                <w:rFonts w:ascii="Times New Roman" w:hAnsi="Times New Roman" w:cs="Times New Roman"/>
                <w:lang w:bidi="ru-RU"/>
              </w:rPr>
              <w:t>соответствии</w:t>
            </w:r>
            <w:proofErr w:type="gramEnd"/>
            <w:r w:rsidRPr="00191196">
              <w:rPr>
                <w:rFonts w:ascii="Times New Roman" w:hAnsi="Times New Roman" w:cs="Times New Roman"/>
                <w:lang w:bidi="ru-RU"/>
              </w:rPr>
              <w:t xml:space="preserve"> с принятыми в организациях РФ и КНР стандартами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84E03" w14:textId="77777777" w:rsidR="00751095" w:rsidRPr="0019119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91196">
              <w:rPr>
                <w:rFonts w:ascii="Times New Roman" w:hAnsi="Times New Roman" w:cs="Times New Roman"/>
              </w:rPr>
              <w:t xml:space="preserve">Знать: </w:t>
            </w:r>
            <w:r w:rsidR="00316402" w:rsidRPr="00191196">
              <w:rPr>
                <w:rFonts w:ascii="Times New Roman" w:hAnsi="Times New Roman" w:cs="Times New Roman"/>
              </w:rPr>
              <w:t>методы учета рисков и неопределенностей в расчетах по материальным, трудовым и финансовым затратам, необходимых для производства и реализации выпускаемой продукции, освоения новых видов продукции, прогрессивной техники и технологии.</w:t>
            </w:r>
            <w:r w:rsidRPr="00191196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01F59E23" w14:textId="77777777" w:rsidR="00751095" w:rsidRPr="0019119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1196">
              <w:rPr>
                <w:rFonts w:ascii="Times New Roman" w:hAnsi="Times New Roman" w:cs="Times New Roman"/>
              </w:rPr>
              <w:t xml:space="preserve">Уметь: </w:t>
            </w:r>
            <w:r w:rsidR="00FD518F" w:rsidRPr="00191196">
              <w:rPr>
                <w:rFonts w:ascii="Times New Roman" w:hAnsi="Times New Roman" w:cs="Times New Roman"/>
              </w:rPr>
              <w:t>выполнять необходимые для составления экономических разделов планов расчеты с учетом рисков и неопределенностей и обосновывать их</w:t>
            </w:r>
            <w:proofErr w:type="gramStart"/>
            <w:r w:rsidR="00FD518F" w:rsidRPr="00191196">
              <w:rPr>
                <w:rFonts w:ascii="Times New Roman" w:hAnsi="Times New Roman" w:cs="Times New Roman"/>
              </w:rPr>
              <w:t>.</w:t>
            </w:r>
            <w:r w:rsidRPr="0019119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46C05E69" w14:textId="77777777" w:rsidR="00751095" w:rsidRPr="0019119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9119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91196">
              <w:rPr>
                <w:rFonts w:ascii="Times New Roman" w:hAnsi="Times New Roman" w:cs="Times New Roman"/>
              </w:rPr>
              <w:t>основными подходами к расчетам по материальным, трудовым и финансовым затратам, необходимым для производства и реализации выпускаемой продукции, освоения новых видов продукции, прогрессивной техники и технологии, с учетом рисков и неопределенностей</w:t>
            </w:r>
            <w:proofErr w:type="gramStart"/>
            <w:r w:rsidR="00FD518F" w:rsidRPr="00191196">
              <w:rPr>
                <w:rFonts w:ascii="Times New Roman" w:hAnsi="Times New Roman" w:cs="Times New Roman"/>
              </w:rPr>
              <w:t>.</w:t>
            </w:r>
            <w:r w:rsidRPr="0019119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7895E542" w14:textId="77777777" w:rsidR="00191196" w:rsidRPr="00737918" w:rsidRDefault="00191196" w:rsidP="0019119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890FB6" w14:textId="77777777" w:rsidR="00191196" w:rsidRPr="005B37A7" w:rsidRDefault="00191196" w:rsidP="0019119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736778"/>
      <w:bookmarkStart w:id="7" w:name="_Toc19673694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191196" w:rsidRPr="005B37A7" w14:paraId="6AED446B" w14:textId="77777777" w:rsidTr="00404B48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A2C80D4" w14:textId="77777777" w:rsidR="00191196" w:rsidRPr="005B37A7" w:rsidRDefault="00191196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56F1F8" w14:textId="77777777" w:rsidR="00191196" w:rsidRPr="005B37A7" w:rsidRDefault="00191196" w:rsidP="00404B4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A8DB6B2" w14:textId="77777777" w:rsidR="00191196" w:rsidRPr="005B37A7" w:rsidRDefault="00191196" w:rsidP="00404B4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9A6B151" w14:textId="77777777" w:rsidR="00191196" w:rsidRPr="005B37A7" w:rsidRDefault="00191196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191196" w:rsidRPr="005B37A7" w14:paraId="2E57FCD7" w14:textId="77777777" w:rsidTr="00404B48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B66AE77" w14:textId="77777777" w:rsidR="00191196" w:rsidRPr="005B37A7" w:rsidRDefault="00191196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D3FCCCC" w14:textId="77777777" w:rsidR="00191196" w:rsidRPr="005B37A7" w:rsidRDefault="00191196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3A05F1D" w14:textId="77777777" w:rsidR="00191196" w:rsidRPr="005B37A7" w:rsidRDefault="00191196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2A6DAD6F" w14:textId="77777777" w:rsidR="00191196" w:rsidRPr="005B37A7" w:rsidRDefault="00191196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CA34341" w14:textId="77777777" w:rsidR="00191196" w:rsidRPr="005B37A7" w:rsidRDefault="00191196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191196" w:rsidRPr="005B37A7" w14:paraId="54E3863A" w14:textId="77777777" w:rsidTr="00404B48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08B90FC" w14:textId="77777777" w:rsidR="00191196" w:rsidRPr="005B37A7" w:rsidRDefault="00191196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545D4F7" w14:textId="77777777" w:rsidR="00191196" w:rsidRPr="005B37A7" w:rsidRDefault="00191196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6307AACC" w14:textId="77777777" w:rsidR="00191196" w:rsidRPr="005B37A7" w:rsidRDefault="00191196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83039C0" w14:textId="77777777" w:rsidR="00191196" w:rsidRPr="005B37A7" w:rsidRDefault="00191196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2D24509F" w14:textId="77777777" w:rsidR="00191196" w:rsidRPr="005B37A7" w:rsidRDefault="00191196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5359D61" w14:textId="77777777" w:rsidR="00191196" w:rsidRPr="005B37A7" w:rsidRDefault="00191196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91196" w:rsidRPr="005B37A7" w14:paraId="1150F536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A13FCE" w14:textId="77777777" w:rsidR="00191196" w:rsidRPr="00352B6F" w:rsidRDefault="00191196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Статистические выборки.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19886B" w14:textId="77777777" w:rsidR="00191196" w:rsidRPr="00352B6F" w:rsidRDefault="00191196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Статистические наблюдения. Выборочный метод. Организация статистического исследования. Ошибки оценивания. Виды выборок. Простая случайная выборка. Неоднородность данных. Стратифицированная выборка. Прочие типы выборок.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934EC2" w14:textId="77777777" w:rsidR="00191196" w:rsidRPr="00352B6F" w:rsidRDefault="00191196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4132CE" w14:textId="77777777" w:rsidR="00191196" w:rsidRPr="00352B6F" w:rsidRDefault="00191196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46E9DE" w14:textId="77777777" w:rsidR="00191196" w:rsidRPr="00352B6F" w:rsidRDefault="00191196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86CC1B" w14:textId="77777777" w:rsidR="00191196" w:rsidRPr="00352B6F" w:rsidRDefault="00191196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48</w:t>
            </w:r>
          </w:p>
        </w:tc>
      </w:tr>
      <w:tr w:rsidR="00191196" w:rsidRPr="005B37A7" w14:paraId="7033D2AD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DBE471" w14:textId="77777777" w:rsidR="00191196" w:rsidRPr="00352B6F" w:rsidRDefault="00191196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Оценка рисков.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D7BC5C" w14:textId="77777777" w:rsidR="00191196" w:rsidRPr="00352B6F" w:rsidRDefault="00191196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риска. Меры риска. Когерентные меры риска. Дисперсия как мера риска. Рисковый капитал. Условный рисковый капитал. Особенности оценки мер риска.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61F22E" w14:textId="77777777" w:rsidR="00191196" w:rsidRPr="00352B6F" w:rsidRDefault="00191196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94C9F8" w14:textId="77777777" w:rsidR="00191196" w:rsidRPr="00352B6F" w:rsidRDefault="00191196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15014B" w14:textId="77777777" w:rsidR="00191196" w:rsidRPr="00352B6F" w:rsidRDefault="00191196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DF57B1" w14:textId="77777777" w:rsidR="00191196" w:rsidRPr="00352B6F" w:rsidRDefault="00191196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48</w:t>
            </w:r>
          </w:p>
        </w:tc>
      </w:tr>
      <w:tr w:rsidR="00191196" w:rsidRPr="005B37A7" w14:paraId="6087AE3C" w14:textId="77777777" w:rsidTr="00404B48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62B97" w14:textId="77777777" w:rsidR="00191196" w:rsidRPr="00352B6F" w:rsidRDefault="00191196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30A1C" w14:textId="77777777" w:rsidR="00191196" w:rsidRPr="00352B6F" w:rsidRDefault="00191196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191196" w:rsidRPr="005B37A7" w14:paraId="018920E6" w14:textId="77777777" w:rsidTr="00404B48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41A5F" w14:textId="77777777" w:rsidR="00191196" w:rsidRPr="00352B6F" w:rsidRDefault="00191196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4A1E6" w14:textId="77777777" w:rsidR="00191196" w:rsidRPr="00352B6F" w:rsidRDefault="00191196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3EA44" w14:textId="77777777" w:rsidR="00191196" w:rsidRPr="00352B6F" w:rsidRDefault="00191196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F1A55" w14:textId="77777777" w:rsidR="00191196" w:rsidRPr="00352B6F" w:rsidRDefault="00191196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1EA5F" w14:textId="77777777" w:rsidR="00191196" w:rsidRPr="00352B6F" w:rsidRDefault="00191196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04BFB7A1" w14:textId="77777777" w:rsidR="00191196" w:rsidRPr="005B37A7" w:rsidRDefault="00191196" w:rsidP="0019119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9F44513" w14:textId="77777777" w:rsidR="00191196" w:rsidRPr="005B37A7" w:rsidRDefault="00191196" w:rsidP="0019119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B0AC7FA" w14:textId="77777777" w:rsidR="00191196" w:rsidRPr="005B37A7" w:rsidRDefault="00191196" w:rsidP="0019119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7A68A6D" w14:textId="77777777" w:rsidR="00191196" w:rsidRPr="007E6725" w:rsidRDefault="00191196" w:rsidP="0019119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736779"/>
      <w:bookmarkStart w:id="10" w:name="_Toc196736942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3B1951D0" w14:textId="77777777" w:rsidR="00191196" w:rsidRPr="007E6725" w:rsidRDefault="00191196" w:rsidP="00191196"/>
    <w:p w14:paraId="556466B6" w14:textId="77777777" w:rsidR="00191196" w:rsidRPr="005F42A5" w:rsidRDefault="00191196" w:rsidP="0019119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736780"/>
      <w:bookmarkStart w:id="12" w:name="_Toc19673694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26"/>
        <w:gridCol w:w="3481"/>
      </w:tblGrid>
      <w:tr w:rsidR="00191196" w:rsidRPr="007E6725" w14:paraId="16E80FFC" w14:textId="77777777" w:rsidTr="00404B48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7C53F45" w14:textId="77777777" w:rsidR="00191196" w:rsidRPr="007E6725" w:rsidRDefault="00191196" w:rsidP="00404B48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518E3CD" w14:textId="77777777" w:rsidR="00191196" w:rsidRPr="007E6725" w:rsidRDefault="00191196" w:rsidP="00404B48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191196" w:rsidRPr="007E6725" w14:paraId="2273CC36" w14:textId="77777777" w:rsidTr="00404B4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B9E839" w14:textId="77777777" w:rsidR="00191196" w:rsidRPr="007E6725" w:rsidRDefault="00191196" w:rsidP="00404B48">
            <w:pPr>
              <w:rPr>
                <w:rFonts w:ascii="Times New Roman" w:hAnsi="Times New Roman" w:cs="Times New Roman"/>
                <w:lang w:val="en-US" w:bidi="ru-RU"/>
              </w:rPr>
            </w:pPr>
            <w:r w:rsidRPr="00737918">
              <w:rPr>
                <w:rFonts w:ascii="Times New Roman" w:hAnsi="Times New Roman" w:cs="Times New Roman"/>
                <w:sz w:val="24"/>
                <w:szCs w:val="24"/>
              </w:rPr>
              <w:t>Васильева Э.К., Сорокина Ю.В. Теория выборки и оценка рисков</w:t>
            </w:r>
            <w:proofErr w:type="gramStart"/>
            <w:r w:rsidRPr="007379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3791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Санкт-Петербургский гос. экономический ун-т, Кафедра статистики и эконометрики.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A0EBCF4" w14:textId="77777777" w:rsidR="00191196" w:rsidRPr="00737918" w:rsidRDefault="006C2EBD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191196">
                <w:rPr>
                  <w:color w:val="00008B"/>
                  <w:u w:val="single"/>
                </w:rPr>
                <w:t>http://opac.unecon.ru/elibrary ... рки%20и%20оценка.pdf</w:t>
              </w:r>
            </w:hyperlink>
          </w:p>
        </w:tc>
      </w:tr>
      <w:tr w:rsidR="00191196" w:rsidRPr="00333AD0" w14:paraId="3F1A28B2" w14:textId="77777777" w:rsidTr="00404B4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6DF8ED" w14:textId="77777777" w:rsidR="00191196" w:rsidRPr="007E6725" w:rsidRDefault="00191196" w:rsidP="00404B48">
            <w:pPr>
              <w:rPr>
                <w:rFonts w:ascii="Times New Roman" w:hAnsi="Times New Roman" w:cs="Times New Roman"/>
                <w:lang w:val="en-US" w:bidi="ru-RU"/>
              </w:rPr>
            </w:pPr>
            <w:r w:rsidRPr="00737918">
              <w:rPr>
                <w:rFonts w:ascii="Times New Roman" w:hAnsi="Times New Roman" w:cs="Times New Roman"/>
                <w:sz w:val="24"/>
                <w:szCs w:val="24"/>
              </w:rPr>
              <w:t xml:space="preserve">Кудрявцев А.А. Практикум по дисциплине "Теория выборки и оценка риска".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F3769C" w14:textId="77777777" w:rsidR="00191196" w:rsidRPr="007E6725" w:rsidRDefault="006C2EBD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191196" w:rsidRPr="00737918">
                <w:rPr>
                  <w:color w:val="00008B"/>
                  <w:u w:val="single"/>
                  <w:lang w:val="en-US"/>
                </w:rPr>
                <w:t>http://opac.unecon.ru/elibrary ... »Ð¸Ð½Ðµ_Ð</w:t>
              </w:r>
              <w:r w:rsidR="00191196">
                <w:rPr>
                  <w:color w:val="00008B"/>
                  <w:u w:val="single"/>
                </w:rPr>
                <w:t></w:t>
              </w:r>
              <w:r w:rsidR="00191196" w:rsidRPr="00737918">
                <w:rPr>
                  <w:color w:val="00008B"/>
                  <w:u w:val="single"/>
                  <w:lang w:val="en-US"/>
                </w:rPr>
                <w:t>Ñ</w:t>
              </w:r>
              <w:r w:rsidR="00191196">
                <w:rPr>
                  <w:color w:val="00008B"/>
                  <w:u w:val="single"/>
                </w:rPr>
                <w:t></w:t>
              </w:r>
              <w:r w:rsidR="00191196" w:rsidRPr="00737918">
                <w:rPr>
                  <w:color w:val="00008B"/>
                  <w:u w:val="single"/>
                  <w:lang w:val="en-US"/>
                </w:rPr>
                <w:t>Ð´Ñ</w:t>
              </w:r>
              <w:r w:rsidR="00191196">
                <w:rPr>
                  <w:color w:val="00008B"/>
                  <w:u w:val="single"/>
                </w:rPr>
                <w:t></w:t>
              </w:r>
              <w:r w:rsidR="00191196" w:rsidRPr="00737918">
                <w:rPr>
                  <w:color w:val="00008B"/>
                  <w:u w:val="single"/>
                  <w:lang w:val="en-US"/>
                </w:rPr>
                <w:t>Ñ</w:t>
              </w:r>
              <w:r w:rsidR="00191196">
                <w:rPr>
                  <w:color w:val="00008B"/>
                  <w:u w:val="single"/>
                </w:rPr>
                <w:t></w:t>
              </w:r>
              <w:r w:rsidR="00191196" w:rsidRPr="00737918">
                <w:rPr>
                  <w:color w:val="00008B"/>
                  <w:u w:val="single"/>
                  <w:lang w:val="en-US"/>
                </w:rPr>
                <w:t>Ð²Ñ</w:t>
              </w:r>
              <w:r w:rsidR="00191196">
                <w:rPr>
                  <w:color w:val="00008B"/>
                  <w:u w:val="single"/>
                </w:rPr>
                <w:t></w:t>
              </w:r>
              <w:r w:rsidR="00191196" w:rsidRPr="00737918">
                <w:rPr>
                  <w:color w:val="00008B"/>
                  <w:u w:val="single"/>
                  <w:lang w:val="en-US"/>
                </w:rPr>
                <w:t>ÐµÐ².pdf</w:t>
              </w:r>
            </w:hyperlink>
          </w:p>
        </w:tc>
      </w:tr>
    </w:tbl>
    <w:p w14:paraId="69980F53" w14:textId="77777777" w:rsidR="00191196" w:rsidRPr="00737918" w:rsidRDefault="00191196" w:rsidP="00191196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0990DB1E" w14:textId="77777777" w:rsidR="00191196" w:rsidRPr="005F42A5" w:rsidRDefault="00191196" w:rsidP="0019119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736781"/>
      <w:bookmarkStart w:id="14" w:name="_Toc1967369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1532B9F6" w14:textId="77777777" w:rsidR="00191196" w:rsidRPr="007E6725" w:rsidRDefault="00191196" w:rsidP="0019119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91196" w:rsidRPr="007E6725" w14:paraId="74D74E12" w14:textId="77777777" w:rsidTr="00404B48">
        <w:tc>
          <w:tcPr>
            <w:tcW w:w="9345" w:type="dxa"/>
          </w:tcPr>
          <w:p w14:paraId="5614BE59" w14:textId="77777777" w:rsidR="00191196" w:rsidRPr="007E6725" w:rsidRDefault="00191196" w:rsidP="00404B4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91196" w:rsidRPr="007E6725" w14:paraId="265E849E" w14:textId="77777777" w:rsidTr="00404B48">
        <w:tc>
          <w:tcPr>
            <w:tcW w:w="9345" w:type="dxa"/>
          </w:tcPr>
          <w:p w14:paraId="02DAFE68" w14:textId="77777777" w:rsidR="00191196" w:rsidRPr="007E6725" w:rsidRDefault="00191196" w:rsidP="00404B4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191196" w:rsidRPr="007E6725" w14:paraId="47061C39" w14:textId="77777777" w:rsidTr="00404B48">
        <w:tc>
          <w:tcPr>
            <w:tcW w:w="9345" w:type="dxa"/>
          </w:tcPr>
          <w:p w14:paraId="13127B05" w14:textId="77777777" w:rsidR="00191196" w:rsidRPr="007E6725" w:rsidRDefault="00191196" w:rsidP="00404B4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191196" w:rsidRPr="007E6725" w14:paraId="49A4579E" w14:textId="77777777" w:rsidTr="00404B48">
        <w:tc>
          <w:tcPr>
            <w:tcW w:w="9345" w:type="dxa"/>
          </w:tcPr>
          <w:p w14:paraId="50759365" w14:textId="77777777" w:rsidR="00191196" w:rsidRPr="007E6725" w:rsidRDefault="00191196" w:rsidP="00404B4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91196" w:rsidRPr="007E6725" w14:paraId="721E5609" w14:textId="77777777" w:rsidTr="00404B48">
        <w:tc>
          <w:tcPr>
            <w:tcW w:w="9345" w:type="dxa"/>
          </w:tcPr>
          <w:p w14:paraId="40C21EA4" w14:textId="77777777" w:rsidR="00191196" w:rsidRPr="007E6725" w:rsidRDefault="00191196" w:rsidP="00404B4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0D79D05" w14:textId="77777777" w:rsidR="00191196" w:rsidRPr="007E6725" w:rsidRDefault="00191196" w:rsidP="00191196">
      <w:pPr>
        <w:rPr>
          <w:rFonts w:ascii="Times New Roman" w:hAnsi="Times New Roman" w:cs="Times New Roman"/>
          <w:b/>
          <w:sz w:val="28"/>
          <w:szCs w:val="28"/>
        </w:rPr>
      </w:pPr>
    </w:p>
    <w:p w14:paraId="3AAF8522" w14:textId="77777777" w:rsidR="00191196" w:rsidRPr="005F42A5" w:rsidRDefault="00191196" w:rsidP="0019119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736782"/>
      <w:bookmarkStart w:id="16" w:name="_Toc1967369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191196" w:rsidRPr="007E6725" w14:paraId="0FB33912" w14:textId="77777777" w:rsidTr="00404B48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A934BA7" w14:textId="77777777" w:rsidR="00191196" w:rsidRPr="007E6725" w:rsidRDefault="00191196" w:rsidP="00404B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CA51DB" w14:textId="77777777" w:rsidR="00191196" w:rsidRPr="007E6725" w:rsidRDefault="00191196" w:rsidP="00404B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191196" w:rsidRPr="007E6725" w14:paraId="000D67E5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9A11A6A" w14:textId="77777777" w:rsidR="00191196" w:rsidRPr="007E6725" w:rsidRDefault="00191196" w:rsidP="00404B4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47F3B28" w14:textId="77777777" w:rsidR="00191196" w:rsidRPr="007E6725" w:rsidRDefault="00191196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191196" w:rsidRPr="007E6725" w14:paraId="14DEDE19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D57610F" w14:textId="77777777" w:rsidR="00191196" w:rsidRPr="007E6725" w:rsidRDefault="00191196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C333E03" w14:textId="77777777" w:rsidR="00191196" w:rsidRPr="007E6725" w:rsidRDefault="00191196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191196" w:rsidRPr="007E6725" w14:paraId="40E5F876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FB12DD" w14:textId="77777777" w:rsidR="00191196" w:rsidRPr="007E6725" w:rsidRDefault="00191196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0F8173" w14:textId="77777777" w:rsidR="00191196" w:rsidRPr="007E6725" w:rsidRDefault="00191196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191196" w:rsidRPr="007E6725" w14:paraId="0FF74265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1799F0F" w14:textId="77777777" w:rsidR="00191196" w:rsidRPr="007E6725" w:rsidRDefault="00191196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D7D445" w14:textId="77777777" w:rsidR="00191196" w:rsidRPr="007E6725" w:rsidRDefault="00191196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191196" w:rsidRPr="007E6725" w14:paraId="19874687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BBAE2AD" w14:textId="77777777" w:rsidR="00191196" w:rsidRPr="007E6725" w:rsidRDefault="00191196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B96D359" w14:textId="77777777" w:rsidR="00191196" w:rsidRPr="007E6725" w:rsidRDefault="00191196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436E8A2" w14:textId="77777777" w:rsidR="00191196" w:rsidRPr="007E6725" w:rsidRDefault="006C2EBD" w:rsidP="00404B4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191196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191196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91196" w:rsidRPr="007E6725" w14:paraId="2B233DE3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5A95AF1" w14:textId="77777777" w:rsidR="00191196" w:rsidRPr="007E6725" w:rsidRDefault="00191196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12CEB3" w14:textId="77777777" w:rsidR="00191196" w:rsidRPr="007E6725" w:rsidRDefault="00191196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590B2AB" w14:textId="77777777" w:rsidR="00191196" w:rsidRPr="007E6725" w:rsidRDefault="00191196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191196" w:rsidRPr="007E6725" w14:paraId="42DB8591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209F94C" w14:textId="77777777" w:rsidR="00191196" w:rsidRPr="007E6725" w:rsidRDefault="00191196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3AD8531" w14:textId="77777777" w:rsidR="00191196" w:rsidRPr="007E6725" w:rsidRDefault="00191196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191196" w:rsidRPr="007E6725" w14:paraId="04A1D01A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A9FD135" w14:textId="77777777" w:rsidR="00191196" w:rsidRPr="007E6725" w:rsidRDefault="00191196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29CDAC" w14:textId="77777777" w:rsidR="00191196" w:rsidRPr="007E6725" w:rsidRDefault="00191196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EC41D38" w14:textId="77777777" w:rsidR="00191196" w:rsidRPr="007E6725" w:rsidRDefault="00191196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191196" w:rsidRPr="007E6725" w14:paraId="39291FA6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EB9385B" w14:textId="77777777" w:rsidR="00191196" w:rsidRPr="007E6725" w:rsidRDefault="00191196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2B3DCC4" w14:textId="77777777" w:rsidR="00191196" w:rsidRPr="007E6725" w:rsidRDefault="00191196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191196" w:rsidRPr="007E6725" w14:paraId="3785FE4B" w14:textId="77777777" w:rsidTr="00404B48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AFF1FA" w14:textId="77777777" w:rsidR="00191196" w:rsidRPr="007E6725" w:rsidRDefault="00191196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E2F961" w14:textId="77777777" w:rsidR="00191196" w:rsidRPr="007E6725" w:rsidRDefault="00191196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191196" w:rsidRPr="007E6725" w14:paraId="0564454C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A79470F" w14:textId="77777777" w:rsidR="00191196" w:rsidRPr="007E6725" w:rsidRDefault="00191196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A7CCB1" w14:textId="77777777" w:rsidR="00191196" w:rsidRPr="007E6725" w:rsidRDefault="00191196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91196" w:rsidRPr="007E6725" w14:paraId="059673F5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2C3216A" w14:textId="77777777" w:rsidR="00191196" w:rsidRPr="007E6725" w:rsidRDefault="00191196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E5D12D" w14:textId="77777777" w:rsidR="00191196" w:rsidRPr="007E6725" w:rsidRDefault="00191196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7EB31DA" w14:textId="77777777" w:rsidR="00191196" w:rsidRPr="007E6725" w:rsidRDefault="00191196" w:rsidP="00191196">
      <w:pPr>
        <w:rPr>
          <w:rFonts w:ascii="Times New Roman" w:hAnsi="Times New Roman" w:cs="Times New Roman"/>
          <w:b/>
          <w:sz w:val="28"/>
          <w:szCs w:val="28"/>
        </w:rPr>
      </w:pPr>
    </w:p>
    <w:p w14:paraId="14E46CB6" w14:textId="77777777" w:rsidR="00191196" w:rsidRPr="007E6725" w:rsidRDefault="00191196" w:rsidP="0019119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2B46FB" w14:textId="77777777" w:rsidR="00191196" w:rsidRPr="007E6725" w:rsidRDefault="00191196" w:rsidP="0019119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736783"/>
      <w:bookmarkStart w:id="18" w:name="_Toc1967369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094EBBE4" w14:textId="77777777" w:rsidR="00191196" w:rsidRPr="007E6725" w:rsidRDefault="00191196" w:rsidP="00191196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C8ACFDA" w14:textId="77777777" w:rsidR="00191196" w:rsidRPr="007E6725" w:rsidRDefault="00191196" w:rsidP="0019119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454B69C" w14:textId="77777777" w:rsidR="00191196" w:rsidRPr="007E6725" w:rsidRDefault="00191196" w:rsidP="0019119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0EE6567" w14:textId="77777777" w:rsidR="00191196" w:rsidRPr="007E6725" w:rsidRDefault="00191196" w:rsidP="00191196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91196" w:rsidRPr="00737918" w14:paraId="7F3A311B" w14:textId="77777777" w:rsidTr="00404B48">
        <w:tc>
          <w:tcPr>
            <w:tcW w:w="7797" w:type="dxa"/>
            <w:shd w:val="clear" w:color="auto" w:fill="auto"/>
          </w:tcPr>
          <w:p w14:paraId="74B4D504" w14:textId="77777777" w:rsidR="00191196" w:rsidRPr="00737918" w:rsidRDefault="00191196" w:rsidP="00404B4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3791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85CE7EC" w14:textId="77777777" w:rsidR="00191196" w:rsidRPr="00737918" w:rsidRDefault="00191196" w:rsidP="00404B4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3791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191196" w:rsidRPr="00737918" w14:paraId="205087E3" w14:textId="77777777" w:rsidTr="00404B48">
        <w:tc>
          <w:tcPr>
            <w:tcW w:w="7797" w:type="dxa"/>
            <w:shd w:val="clear" w:color="auto" w:fill="auto"/>
          </w:tcPr>
          <w:p w14:paraId="767AD9FB" w14:textId="77777777" w:rsidR="00191196" w:rsidRPr="00737918" w:rsidRDefault="00191196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737918">
              <w:rPr>
                <w:sz w:val="22"/>
                <w:szCs w:val="22"/>
              </w:rPr>
              <w:t xml:space="preserve">Ауд. 3012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37918">
              <w:rPr>
                <w:sz w:val="22"/>
                <w:szCs w:val="22"/>
              </w:rPr>
              <w:t>комплексом</w:t>
            </w:r>
            <w:proofErr w:type="gramStart"/>
            <w:r w:rsidRPr="00737918">
              <w:rPr>
                <w:sz w:val="22"/>
                <w:szCs w:val="22"/>
              </w:rPr>
              <w:t>.С</w:t>
            </w:r>
            <w:proofErr w:type="gramEnd"/>
            <w:r w:rsidRPr="00737918">
              <w:rPr>
                <w:sz w:val="22"/>
                <w:szCs w:val="22"/>
              </w:rPr>
              <w:t>пециализированная</w:t>
            </w:r>
            <w:proofErr w:type="spellEnd"/>
            <w:r w:rsidRPr="00737918">
              <w:rPr>
                <w:sz w:val="22"/>
                <w:szCs w:val="22"/>
              </w:rPr>
              <w:t xml:space="preserve">  мебель и оборудование: Учебная мебель на 74 посадочных мест,  рабочее место преподавателя, доска меловая (3-х секционная) - 1 шт., кафедра - 1 шт., стул - 2 шт. Переносной мультимедийный комплект: Ноутбук </w:t>
            </w:r>
            <w:r w:rsidRPr="00737918">
              <w:rPr>
                <w:sz w:val="22"/>
                <w:szCs w:val="22"/>
                <w:lang w:val="en-US"/>
              </w:rPr>
              <w:t>HP</w:t>
            </w:r>
            <w:r w:rsidRPr="00737918">
              <w:rPr>
                <w:sz w:val="22"/>
                <w:szCs w:val="22"/>
              </w:rPr>
              <w:t xml:space="preserve"> 250 </w:t>
            </w:r>
            <w:r w:rsidRPr="00737918">
              <w:rPr>
                <w:sz w:val="22"/>
                <w:szCs w:val="22"/>
                <w:lang w:val="en-US"/>
              </w:rPr>
              <w:t>G</w:t>
            </w:r>
            <w:r w:rsidRPr="00737918">
              <w:rPr>
                <w:sz w:val="22"/>
                <w:szCs w:val="22"/>
              </w:rPr>
              <w:t>6 1</w:t>
            </w:r>
            <w:r w:rsidRPr="00737918">
              <w:rPr>
                <w:sz w:val="22"/>
                <w:szCs w:val="22"/>
                <w:lang w:val="en-US"/>
              </w:rPr>
              <w:t>WY</w:t>
            </w:r>
            <w:r w:rsidRPr="00737918">
              <w:rPr>
                <w:sz w:val="22"/>
                <w:szCs w:val="22"/>
              </w:rPr>
              <w:t>58</w:t>
            </w:r>
            <w:r w:rsidRPr="00737918">
              <w:rPr>
                <w:sz w:val="22"/>
                <w:szCs w:val="22"/>
                <w:lang w:val="en-US"/>
              </w:rPr>
              <w:t>EA</w:t>
            </w:r>
            <w:r w:rsidRPr="00737918">
              <w:rPr>
                <w:sz w:val="22"/>
                <w:szCs w:val="22"/>
              </w:rPr>
              <w:t xml:space="preserve">, Мультимедийный проектор </w:t>
            </w:r>
            <w:r w:rsidRPr="00737918">
              <w:rPr>
                <w:sz w:val="22"/>
                <w:szCs w:val="22"/>
                <w:lang w:val="en-US"/>
              </w:rPr>
              <w:t>LG</w:t>
            </w:r>
            <w:r w:rsidRPr="00737918">
              <w:rPr>
                <w:sz w:val="22"/>
                <w:szCs w:val="22"/>
              </w:rPr>
              <w:t xml:space="preserve"> </w:t>
            </w:r>
            <w:r w:rsidRPr="00737918">
              <w:rPr>
                <w:sz w:val="22"/>
                <w:szCs w:val="22"/>
                <w:lang w:val="en-US"/>
              </w:rPr>
              <w:t>PF</w:t>
            </w:r>
            <w:r w:rsidRPr="00737918">
              <w:rPr>
                <w:sz w:val="22"/>
                <w:szCs w:val="22"/>
              </w:rPr>
              <w:t>1500</w:t>
            </w:r>
            <w:r w:rsidRPr="00737918">
              <w:rPr>
                <w:sz w:val="22"/>
                <w:szCs w:val="22"/>
                <w:lang w:val="en-US"/>
              </w:rPr>
              <w:t>G</w:t>
            </w:r>
            <w:r w:rsidRPr="0073791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2097814" w14:textId="77777777" w:rsidR="00191196" w:rsidRPr="00737918" w:rsidRDefault="00191196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73791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191196" w:rsidRPr="00737918" w14:paraId="37FCC6C5" w14:textId="77777777" w:rsidTr="00404B48">
        <w:tc>
          <w:tcPr>
            <w:tcW w:w="7797" w:type="dxa"/>
            <w:shd w:val="clear" w:color="auto" w:fill="auto"/>
          </w:tcPr>
          <w:p w14:paraId="4C79C32A" w14:textId="77777777" w:rsidR="00191196" w:rsidRPr="00737918" w:rsidRDefault="00191196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737918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737918">
              <w:rPr>
                <w:sz w:val="22"/>
                <w:szCs w:val="22"/>
              </w:rPr>
              <w:t>комплекс</w:t>
            </w:r>
            <w:proofErr w:type="gramStart"/>
            <w:r w:rsidRPr="00737918">
              <w:rPr>
                <w:sz w:val="22"/>
                <w:szCs w:val="22"/>
              </w:rPr>
              <w:t>"С</w:t>
            </w:r>
            <w:proofErr w:type="gramEnd"/>
            <w:r w:rsidRPr="00737918">
              <w:rPr>
                <w:sz w:val="22"/>
                <w:szCs w:val="22"/>
              </w:rPr>
              <w:t>пециализированная</w:t>
            </w:r>
            <w:proofErr w:type="spellEnd"/>
            <w:r w:rsidRPr="00737918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737918">
              <w:rPr>
                <w:sz w:val="22"/>
                <w:szCs w:val="22"/>
              </w:rPr>
              <w:t>кресела</w:t>
            </w:r>
            <w:proofErr w:type="spellEnd"/>
            <w:r w:rsidRPr="00737918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737918">
              <w:rPr>
                <w:sz w:val="22"/>
                <w:szCs w:val="22"/>
              </w:rPr>
              <w:t>.К</w:t>
            </w:r>
            <w:proofErr w:type="gramEnd"/>
            <w:r w:rsidRPr="00737918">
              <w:rPr>
                <w:sz w:val="22"/>
                <w:szCs w:val="22"/>
              </w:rPr>
              <w:t xml:space="preserve">омпьютер </w:t>
            </w:r>
            <w:r w:rsidRPr="00737918">
              <w:rPr>
                <w:sz w:val="22"/>
                <w:szCs w:val="22"/>
                <w:lang w:val="en-US"/>
              </w:rPr>
              <w:t>Intel</w:t>
            </w:r>
            <w:r w:rsidRPr="00737918">
              <w:rPr>
                <w:sz w:val="22"/>
                <w:szCs w:val="22"/>
              </w:rPr>
              <w:t xml:space="preserve"> </w:t>
            </w:r>
            <w:proofErr w:type="spellStart"/>
            <w:r w:rsidRPr="0073791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37918">
              <w:rPr>
                <w:sz w:val="22"/>
                <w:szCs w:val="22"/>
              </w:rPr>
              <w:t xml:space="preserve">5 4460/1Тб/8Гб/монитор </w:t>
            </w:r>
            <w:r w:rsidRPr="00737918">
              <w:rPr>
                <w:sz w:val="22"/>
                <w:szCs w:val="22"/>
                <w:lang w:val="en-US"/>
              </w:rPr>
              <w:t>Samsung</w:t>
            </w:r>
            <w:r w:rsidRPr="00737918">
              <w:rPr>
                <w:sz w:val="22"/>
                <w:szCs w:val="22"/>
              </w:rPr>
              <w:t xml:space="preserve"> 23" - 1 шт., Компьютер </w:t>
            </w:r>
            <w:r w:rsidRPr="00737918">
              <w:rPr>
                <w:sz w:val="22"/>
                <w:szCs w:val="22"/>
                <w:lang w:val="en-US"/>
              </w:rPr>
              <w:t>Intel</w:t>
            </w:r>
            <w:r w:rsidRPr="00737918">
              <w:rPr>
                <w:sz w:val="22"/>
                <w:szCs w:val="22"/>
              </w:rPr>
              <w:t xml:space="preserve"> </w:t>
            </w:r>
            <w:proofErr w:type="spellStart"/>
            <w:r w:rsidRPr="0073791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37918">
              <w:rPr>
                <w:sz w:val="22"/>
                <w:szCs w:val="22"/>
              </w:rPr>
              <w:t xml:space="preserve">5 4460/1Тб/8Гб/ монитор </w:t>
            </w:r>
            <w:r w:rsidRPr="00737918">
              <w:rPr>
                <w:sz w:val="22"/>
                <w:szCs w:val="22"/>
                <w:lang w:val="en-US"/>
              </w:rPr>
              <w:t>Samsung</w:t>
            </w:r>
            <w:r w:rsidRPr="00737918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4108D5" w14:textId="77777777" w:rsidR="00191196" w:rsidRPr="00737918" w:rsidRDefault="00191196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73791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191196" w:rsidRPr="00737918" w14:paraId="1F3F32D7" w14:textId="77777777" w:rsidTr="00404B48">
        <w:tc>
          <w:tcPr>
            <w:tcW w:w="7797" w:type="dxa"/>
            <w:shd w:val="clear" w:color="auto" w:fill="auto"/>
          </w:tcPr>
          <w:p w14:paraId="776242EA" w14:textId="77777777" w:rsidR="00191196" w:rsidRPr="00737918" w:rsidRDefault="00191196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737918">
              <w:rPr>
                <w:sz w:val="22"/>
                <w:szCs w:val="22"/>
              </w:rPr>
              <w:t xml:space="preserve"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737918">
              <w:rPr>
                <w:sz w:val="22"/>
                <w:szCs w:val="22"/>
              </w:rPr>
              <w:t>комплексом</w:t>
            </w:r>
            <w:proofErr w:type="gramStart"/>
            <w:r w:rsidRPr="00737918">
              <w:rPr>
                <w:sz w:val="22"/>
                <w:szCs w:val="22"/>
              </w:rPr>
              <w:t>.С</w:t>
            </w:r>
            <w:proofErr w:type="gramEnd"/>
            <w:r w:rsidRPr="00737918">
              <w:rPr>
                <w:sz w:val="22"/>
                <w:szCs w:val="22"/>
              </w:rPr>
              <w:t>пециализированная</w:t>
            </w:r>
            <w:proofErr w:type="spellEnd"/>
            <w:r w:rsidRPr="00737918">
              <w:rPr>
                <w:sz w:val="22"/>
                <w:szCs w:val="22"/>
              </w:rPr>
              <w:t xml:space="preserve">  мебель и оборудование: Учебная мебель на 13 посадочных мест, рабочее место преподавателя, доска меловая 1 шт.</w:t>
            </w:r>
            <w:proofErr w:type="gramStart"/>
            <w:r w:rsidRPr="00737918">
              <w:rPr>
                <w:sz w:val="22"/>
                <w:szCs w:val="22"/>
              </w:rPr>
              <w:t xml:space="preserve"> ,</w:t>
            </w:r>
            <w:proofErr w:type="gramEnd"/>
            <w:r w:rsidRPr="00737918">
              <w:rPr>
                <w:sz w:val="22"/>
                <w:szCs w:val="22"/>
              </w:rPr>
              <w:t xml:space="preserve"> доска маркерная на колесиках 1шт., вешалка стойка 3шт., жалюзи 1шт. Компьютер </w:t>
            </w:r>
            <w:r w:rsidRPr="00737918">
              <w:rPr>
                <w:sz w:val="22"/>
                <w:szCs w:val="22"/>
                <w:lang w:val="en-US"/>
              </w:rPr>
              <w:t>Intel</w:t>
            </w:r>
            <w:r w:rsidRPr="00737918">
              <w:rPr>
                <w:sz w:val="22"/>
                <w:szCs w:val="22"/>
              </w:rPr>
              <w:t xml:space="preserve"> </w:t>
            </w:r>
            <w:r w:rsidRPr="00737918">
              <w:rPr>
                <w:sz w:val="22"/>
                <w:szCs w:val="22"/>
                <w:lang w:val="en-US"/>
              </w:rPr>
              <w:t>X</w:t>
            </w:r>
            <w:r w:rsidRPr="00737918">
              <w:rPr>
                <w:sz w:val="22"/>
                <w:szCs w:val="22"/>
              </w:rPr>
              <w:t xml:space="preserve">2 </w:t>
            </w:r>
            <w:r w:rsidRPr="00737918">
              <w:rPr>
                <w:sz w:val="22"/>
                <w:szCs w:val="22"/>
                <w:lang w:val="en-US"/>
              </w:rPr>
              <w:t>G</w:t>
            </w:r>
            <w:r w:rsidRPr="00737918">
              <w:rPr>
                <w:sz w:val="22"/>
                <w:szCs w:val="22"/>
              </w:rPr>
              <w:t xml:space="preserve">3420/8 </w:t>
            </w:r>
            <w:r w:rsidRPr="00737918">
              <w:rPr>
                <w:sz w:val="22"/>
                <w:szCs w:val="22"/>
                <w:lang w:val="en-US"/>
              </w:rPr>
              <w:t>Gb</w:t>
            </w:r>
            <w:r w:rsidRPr="00737918">
              <w:rPr>
                <w:sz w:val="22"/>
                <w:szCs w:val="22"/>
              </w:rPr>
              <w:t xml:space="preserve">/500 </w:t>
            </w:r>
            <w:r w:rsidRPr="00737918">
              <w:rPr>
                <w:sz w:val="22"/>
                <w:szCs w:val="22"/>
                <w:lang w:val="en-US"/>
              </w:rPr>
              <w:t>HDD</w:t>
            </w:r>
            <w:r w:rsidRPr="00737918">
              <w:rPr>
                <w:sz w:val="22"/>
                <w:szCs w:val="22"/>
              </w:rPr>
              <w:t xml:space="preserve">/ </w:t>
            </w:r>
            <w:r w:rsidRPr="00737918">
              <w:rPr>
                <w:sz w:val="22"/>
                <w:szCs w:val="22"/>
                <w:lang w:val="en-US"/>
              </w:rPr>
              <w:t>PHILIPS</w:t>
            </w:r>
            <w:r w:rsidRPr="00737918">
              <w:rPr>
                <w:sz w:val="22"/>
                <w:szCs w:val="22"/>
              </w:rPr>
              <w:t xml:space="preserve"> 200</w:t>
            </w:r>
            <w:r w:rsidRPr="00737918">
              <w:rPr>
                <w:sz w:val="22"/>
                <w:szCs w:val="22"/>
                <w:lang w:val="en-US"/>
              </w:rPr>
              <w:t>V</w:t>
            </w:r>
            <w:r w:rsidRPr="00737918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737918">
              <w:rPr>
                <w:sz w:val="22"/>
                <w:szCs w:val="22"/>
                <w:lang w:val="en-US"/>
              </w:rPr>
              <w:t>Wi</w:t>
            </w:r>
            <w:r w:rsidRPr="00737918">
              <w:rPr>
                <w:sz w:val="22"/>
                <w:szCs w:val="22"/>
              </w:rPr>
              <w:t>-</w:t>
            </w:r>
            <w:r w:rsidRPr="00737918">
              <w:rPr>
                <w:sz w:val="22"/>
                <w:szCs w:val="22"/>
                <w:lang w:val="en-US"/>
              </w:rPr>
              <w:t>Fi</w:t>
            </w:r>
            <w:r w:rsidRPr="00737918">
              <w:rPr>
                <w:sz w:val="22"/>
                <w:szCs w:val="22"/>
              </w:rPr>
              <w:t xml:space="preserve"> </w:t>
            </w:r>
            <w:r w:rsidRPr="00737918">
              <w:rPr>
                <w:sz w:val="22"/>
                <w:szCs w:val="22"/>
                <w:lang w:val="en-US"/>
              </w:rPr>
              <w:t>UBIQUITI</w:t>
            </w:r>
            <w:r w:rsidRPr="00737918">
              <w:rPr>
                <w:sz w:val="22"/>
                <w:szCs w:val="22"/>
              </w:rPr>
              <w:t xml:space="preserve"> </w:t>
            </w:r>
            <w:r w:rsidRPr="00737918">
              <w:rPr>
                <w:sz w:val="22"/>
                <w:szCs w:val="22"/>
                <w:lang w:val="en-US"/>
              </w:rPr>
              <w:t>UAP</w:t>
            </w:r>
            <w:r w:rsidRPr="00737918">
              <w:rPr>
                <w:sz w:val="22"/>
                <w:szCs w:val="22"/>
              </w:rPr>
              <w:t>-</w:t>
            </w:r>
            <w:r w:rsidRPr="00737918">
              <w:rPr>
                <w:sz w:val="22"/>
                <w:szCs w:val="22"/>
                <w:lang w:val="en-US"/>
              </w:rPr>
              <w:t>AC</w:t>
            </w:r>
            <w:r w:rsidRPr="00737918">
              <w:rPr>
                <w:sz w:val="22"/>
                <w:szCs w:val="22"/>
              </w:rPr>
              <w:t>-</w:t>
            </w:r>
            <w:r w:rsidRPr="00737918">
              <w:rPr>
                <w:sz w:val="22"/>
                <w:szCs w:val="22"/>
                <w:lang w:val="en-US"/>
              </w:rPr>
              <w:t>PRO</w:t>
            </w:r>
            <w:r w:rsidRPr="0073791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ADF290" w14:textId="77777777" w:rsidR="00191196" w:rsidRPr="00737918" w:rsidRDefault="00191196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73791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191196" w:rsidRPr="00737918" w14:paraId="00F96763" w14:textId="77777777" w:rsidTr="00404B48">
        <w:tc>
          <w:tcPr>
            <w:tcW w:w="7797" w:type="dxa"/>
            <w:shd w:val="clear" w:color="auto" w:fill="auto"/>
          </w:tcPr>
          <w:p w14:paraId="568E223E" w14:textId="77777777" w:rsidR="00191196" w:rsidRPr="00737918" w:rsidRDefault="00191196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737918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37918">
              <w:rPr>
                <w:sz w:val="22"/>
                <w:szCs w:val="22"/>
              </w:rPr>
              <w:t>комплексом</w:t>
            </w:r>
            <w:proofErr w:type="gramStart"/>
            <w:r w:rsidRPr="00737918">
              <w:rPr>
                <w:sz w:val="22"/>
                <w:szCs w:val="22"/>
              </w:rPr>
              <w:t>.С</w:t>
            </w:r>
            <w:proofErr w:type="gramEnd"/>
            <w:r w:rsidRPr="00737918">
              <w:rPr>
                <w:sz w:val="22"/>
                <w:szCs w:val="22"/>
              </w:rPr>
              <w:t>пециализированная</w:t>
            </w:r>
            <w:proofErr w:type="spellEnd"/>
            <w:r w:rsidRPr="00737918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737918">
              <w:rPr>
                <w:sz w:val="22"/>
                <w:szCs w:val="22"/>
              </w:rPr>
              <w:t>посадочных</w:t>
            </w:r>
            <w:proofErr w:type="gramEnd"/>
            <w:r w:rsidRPr="00737918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737918">
              <w:rPr>
                <w:sz w:val="22"/>
                <w:szCs w:val="22"/>
                <w:lang w:val="en-US"/>
              </w:rPr>
              <w:t>Intel</w:t>
            </w:r>
            <w:r w:rsidRPr="00737918">
              <w:rPr>
                <w:sz w:val="22"/>
                <w:szCs w:val="22"/>
              </w:rPr>
              <w:t xml:space="preserve"> </w:t>
            </w:r>
            <w:proofErr w:type="spellStart"/>
            <w:r w:rsidRPr="0073791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37918">
              <w:rPr>
                <w:sz w:val="22"/>
                <w:szCs w:val="22"/>
              </w:rPr>
              <w:t xml:space="preserve">3-2100 2.4 </w:t>
            </w:r>
            <w:proofErr w:type="spellStart"/>
            <w:r w:rsidRPr="0073791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37918">
              <w:rPr>
                <w:sz w:val="22"/>
                <w:szCs w:val="22"/>
              </w:rPr>
              <w:t>/500/4/</w:t>
            </w:r>
            <w:r w:rsidRPr="00737918">
              <w:rPr>
                <w:sz w:val="22"/>
                <w:szCs w:val="22"/>
                <w:lang w:val="en-US"/>
              </w:rPr>
              <w:t>Acer</w:t>
            </w:r>
            <w:r w:rsidRPr="00737918">
              <w:rPr>
                <w:sz w:val="22"/>
                <w:szCs w:val="22"/>
              </w:rPr>
              <w:t xml:space="preserve"> </w:t>
            </w:r>
            <w:r w:rsidRPr="00737918">
              <w:rPr>
                <w:sz w:val="22"/>
                <w:szCs w:val="22"/>
                <w:lang w:val="en-US"/>
              </w:rPr>
              <w:t>V</w:t>
            </w:r>
            <w:r w:rsidRPr="00737918">
              <w:rPr>
                <w:sz w:val="22"/>
                <w:szCs w:val="22"/>
              </w:rPr>
              <w:t xml:space="preserve">193 19" - 1 шт., Акустическая система </w:t>
            </w:r>
            <w:r w:rsidRPr="00737918">
              <w:rPr>
                <w:sz w:val="22"/>
                <w:szCs w:val="22"/>
                <w:lang w:val="en-US"/>
              </w:rPr>
              <w:t>JBL</w:t>
            </w:r>
            <w:r w:rsidRPr="00737918">
              <w:rPr>
                <w:sz w:val="22"/>
                <w:szCs w:val="22"/>
              </w:rPr>
              <w:t xml:space="preserve"> </w:t>
            </w:r>
            <w:r w:rsidRPr="00737918">
              <w:rPr>
                <w:sz w:val="22"/>
                <w:szCs w:val="22"/>
                <w:lang w:val="en-US"/>
              </w:rPr>
              <w:t>CONTROL</w:t>
            </w:r>
            <w:r w:rsidRPr="00737918">
              <w:rPr>
                <w:sz w:val="22"/>
                <w:szCs w:val="22"/>
              </w:rPr>
              <w:t xml:space="preserve"> 25 </w:t>
            </w:r>
            <w:r w:rsidRPr="00737918">
              <w:rPr>
                <w:sz w:val="22"/>
                <w:szCs w:val="22"/>
                <w:lang w:val="en-US"/>
              </w:rPr>
              <w:t>WH</w:t>
            </w:r>
            <w:r w:rsidRPr="00737918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737918">
              <w:rPr>
                <w:sz w:val="22"/>
                <w:szCs w:val="22"/>
                <w:lang w:val="en-US"/>
              </w:rPr>
              <w:t>DRAPER</w:t>
            </w:r>
            <w:r w:rsidRPr="00737918">
              <w:rPr>
                <w:sz w:val="22"/>
                <w:szCs w:val="22"/>
              </w:rPr>
              <w:t xml:space="preserve">  96</w:t>
            </w:r>
            <w:proofErr w:type="gramEnd"/>
            <w:r w:rsidRPr="00737918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737918">
              <w:rPr>
                <w:sz w:val="22"/>
                <w:szCs w:val="22"/>
                <w:lang w:val="en-US"/>
              </w:rPr>
              <w:t>Panasonic</w:t>
            </w:r>
            <w:r w:rsidRPr="00737918">
              <w:rPr>
                <w:sz w:val="22"/>
                <w:szCs w:val="22"/>
              </w:rPr>
              <w:t xml:space="preserve"> </w:t>
            </w:r>
            <w:r w:rsidRPr="00737918">
              <w:rPr>
                <w:sz w:val="22"/>
                <w:szCs w:val="22"/>
                <w:lang w:val="en-US"/>
              </w:rPr>
              <w:t>PT</w:t>
            </w:r>
            <w:r w:rsidRPr="00737918">
              <w:rPr>
                <w:sz w:val="22"/>
                <w:szCs w:val="22"/>
              </w:rPr>
              <w:t>-</w:t>
            </w:r>
            <w:r w:rsidRPr="00737918">
              <w:rPr>
                <w:sz w:val="22"/>
                <w:szCs w:val="22"/>
                <w:lang w:val="en-US"/>
              </w:rPr>
              <w:t>VX</w:t>
            </w:r>
            <w:r w:rsidRPr="00737918">
              <w:rPr>
                <w:sz w:val="22"/>
                <w:szCs w:val="22"/>
              </w:rPr>
              <w:t>610</w:t>
            </w:r>
            <w:r w:rsidRPr="00737918">
              <w:rPr>
                <w:sz w:val="22"/>
                <w:szCs w:val="22"/>
                <w:lang w:val="en-US"/>
              </w:rPr>
              <w:t>E</w:t>
            </w:r>
            <w:r w:rsidRPr="0073791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C490F2" w14:textId="77777777" w:rsidR="00191196" w:rsidRPr="00737918" w:rsidRDefault="00191196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73791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B0001C6" w14:textId="77777777" w:rsidR="00191196" w:rsidRPr="007E6725" w:rsidRDefault="00191196" w:rsidP="00191196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A510DB4" w14:textId="77777777" w:rsidR="00191196" w:rsidRPr="007E6725" w:rsidRDefault="00191196" w:rsidP="0019119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736784"/>
      <w:bookmarkStart w:id="20" w:name="_Toc196736947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28792AD" w14:textId="77777777" w:rsidR="00191196" w:rsidRPr="007E6725" w:rsidRDefault="00191196" w:rsidP="00191196">
      <w:bookmarkStart w:id="22" w:name="_Hlk71636079"/>
    </w:p>
    <w:p w14:paraId="4612B9FC" w14:textId="77777777" w:rsidR="00191196" w:rsidRPr="007E6725" w:rsidRDefault="00191196" w:rsidP="001911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775C8CB" w14:textId="77777777" w:rsidR="00191196" w:rsidRPr="007E6725" w:rsidRDefault="00191196" w:rsidP="0019119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CA50230" w14:textId="77777777" w:rsidR="00191196" w:rsidRPr="007E6725" w:rsidRDefault="00191196" w:rsidP="0019119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151E19A" w14:textId="77777777" w:rsidR="00191196" w:rsidRPr="007E6725" w:rsidRDefault="00191196" w:rsidP="0019119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7D489594" w14:textId="77777777" w:rsidR="00191196" w:rsidRPr="007E6725" w:rsidRDefault="00191196" w:rsidP="0019119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49F374A" w14:textId="77777777" w:rsidR="00191196" w:rsidRPr="007E6725" w:rsidRDefault="00191196" w:rsidP="0019119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B18FAB5" w14:textId="77777777" w:rsidR="00191196" w:rsidRPr="007E6725" w:rsidRDefault="00191196" w:rsidP="0019119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856D004" w14:textId="77777777" w:rsidR="00191196" w:rsidRPr="007E6725" w:rsidRDefault="00191196" w:rsidP="0019119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576F042" w14:textId="77777777" w:rsidR="00191196" w:rsidRPr="007E6725" w:rsidRDefault="00191196" w:rsidP="0019119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EEC06C4" w14:textId="77777777" w:rsidR="00191196" w:rsidRPr="007E6725" w:rsidRDefault="00191196" w:rsidP="0019119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FCC7188" w14:textId="77777777" w:rsidR="00191196" w:rsidRPr="007E6725" w:rsidRDefault="00191196" w:rsidP="00191196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12C508F" w14:textId="77777777" w:rsidR="00191196" w:rsidRPr="007E6725" w:rsidRDefault="00191196" w:rsidP="0019119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4C1B7C34" w14:textId="77777777" w:rsidR="00191196" w:rsidRPr="007E6725" w:rsidRDefault="00191196" w:rsidP="0019119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736785"/>
      <w:bookmarkStart w:id="25" w:name="_Toc1967369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5578B347" w14:textId="77777777" w:rsidR="00191196" w:rsidRPr="007E6725" w:rsidRDefault="00191196" w:rsidP="00191196"/>
    <w:p w14:paraId="12828336" w14:textId="77777777" w:rsidR="00191196" w:rsidRPr="007E6725" w:rsidRDefault="00191196" w:rsidP="00191196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3F06EFB" w14:textId="77777777" w:rsidR="00191196" w:rsidRPr="007E6725" w:rsidRDefault="00191196" w:rsidP="0019119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9DE6E26" w14:textId="77777777" w:rsidR="00191196" w:rsidRPr="007E6725" w:rsidRDefault="00191196" w:rsidP="0019119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5346EE9" w14:textId="77777777" w:rsidR="00191196" w:rsidRPr="007E6725" w:rsidRDefault="00191196" w:rsidP="0019119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78FC8F2" w14:textId="77777777" w:rsidR="00191196" w:rsidRPr="007E6725" w:rsidRDefault="00191196" w:rsidP="0019119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21CBFC2" w14:textId="77777777" w:rsidR="00191196" w:rsidRPr="007E6725" w:rsidRDefault="00191196" w:rsidP="0019119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3F55921" w14:textId="77777777" w:rsidR="00191196" w:rsidRPr="007E6725" w:rsidRDefault="00191196" w:rsidP="00191196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6693728" w14:textId="77777777" w:rsidR="00191196" w:rsidRPr="007E6725" w:rsidRDefault="00191196" w:rsidP="0019119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D75D027" w14:textId="77777777" w:rsidR="00191196" w:rsidRPr="007E6725" w:rsidRDefault="00191196" w:rsidP="0019119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736786"/>
      <w:bookmarkStart w:id="27" w:name="_Toc1967369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4BBF1ABF" w14:textId="77777777" w:rsidR="00191196" w:rsidRPr="007E6725" w:rsidRDefault="00191196" w:rsidP="00191196"/>
    <w:p w14:paraId="7D71DC29" w14:textId="77777777" w:rsidR="00191196" w:rsidRPr="00853C95" w:rsidRDefault="00191196" w:rsidP="0019119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736787"/>
      <w:bookmarkStart w:id="29" w:name="_Toc1967369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14181BBD" w14:textId="77777777" w:rsidR="00191196" w:rsidRPr="007E6725" w:rsidRDefault="00191196" w:rsidP="00191196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91196" w14:paraId="0E36FFC6" w14:textId="77777777" w:rsidTr="00404B48">
        <w:tc>
          <w:tcPr>
            <w:tcW w:w="562" w:type="dxa"/>
          </w:tcPr>
          <w:p w14:paraId="7BECEB76" w14:textId="77777777" w:rsidR="00191196" w:rsidRPr="00191196" w:rsidRDefault="00191196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B120AD9" w14:textId="77777777" w:rsidR="00191196" w:rsidRPr="00737918" w:rsidRDefault="00191196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91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EFF19B5" w14:textId="77777777" w:rsidR="00191196" w:rsidRDefault="00191196" w:rsidP="00191196">
      <w:pPr>
        <w:pStyle w:val="Default"/>
        <w:spacing w:after="30"/>
        <w:jc w:val="both"/>
        <w:rPr>
          <w:sz w:val="23"/>
          <w:szCs w:val="23"/>
        </w:rPr>
      </w:pPr>
    </w:p>
    <w:p w14:paraId="4B8A193B" w14:textId="77777777" w:rsidR="00191196" w:rsidRPr="00853C95" w:rsidRDefault="00191196" w:rsidP="0019119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736788"/>
      <w:bookmarkStart w:id="31" w:name="_Toc1967369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0BF6DC9B" w14:textId="77777777" w:rsidR="00191196" w:rsidRPr="007E6725" w:rsidRDefault="00191196" w:rsidP="00191196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91196" w14:paraId="676D2764" w14:textId="77777777" w:rsidTr="00404B48">
        <w:tc>
          <w:tcPr>
            <w:tcW w:w="562" w:type="dxa"/>
          </w:tcPr>
          <w:p w14:paraId="1879D691" w14:textId="77777777" w:rsidR="00191196" w:rsidRPr="009E6058" w:rsidRDefault="00191196" w:rsidP="00404B4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5292B41" w14:textId="77777777" w:rsidR="00191196" w:rsidRPr="00737918" w:rsidRDefault="00191196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91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18D0BCE" w14:textId="77777777" w:rsidR="00191196" w:rsidRDefault="00191196" w:rsidP="00191196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B0ACDED" w14:textId="77777777" w:rsidR="00191196" w:rsidRPr="00853C95" w:rsidRDefault="00191196" w:rsidP="0019119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736789"/>
      <w:bookmarkStart w:id="34" w:name="_Toc1967369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688AF31C" w14:textId="77777777" w:rsidR="00191196" w:rsidRPr="00737918" w:rsidRDefault="00191196" w:rsidP="0019119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91196" w:rsidRPr="00737918" w14:paraId="7FB32D40" w14:textId="77777777" w:rsidTr="00404B48">
        <w:tc>
          <w:tcPr>
            <w:tcW w:w="2336" w:type="dxa"/>
          </w:tcPr>
          <w:p w14:paraId="359D564F" w14:textId="77777777" w:rsidR="00191196" w:rsidRPr="00737918" w:rsidRDefault="00191196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91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004E612" w14:textId="77777777" w:rsidR="00191196" w:rsidRPr="00737918" w:rsidRDefault="00191196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91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6FB246C" w14:textId="77777777" w:rsidR="00191196" w:rsidRPr="00737918" w:rsidRDefault="00191196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91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BB0FBA7" w14:textId="77777777" w:rsidR="00191196" w:rsidRPr="00737918" w:rsidRDefault="00191196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91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91196" w:rsidRPr="00737918" w14:paraId="6BC2DA6A" w14:textId="77777777" w:rsidTr="00404B48">
        <w:tc>
          <w:tcPr>
            <w:tcW w:w="2336" w:type="dxa"/>
          </w:tcPr>
          <w:p w14:paraId="17DBEC8F" w14:textId="77777777" w:rsidR="00191196" w:rsidRPr="00737918" w:rsidRDefault="00191196" w:rsidP="00404B48">
            <w:pPr>
              <w:jc w:val="center"/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B0EEA9C" w14:textId="77777777" w:rsidR="00191196" w:rsidRPr="00737918" w:rsidRDefault="00191196" w:rsidP="00404B48">
            <w:pPr>
              <w:rPr>
                <w:rFonts w:ascii="Times New Roman" w:hAnsi="Times New Roman" w:cs="Times New Roman"/>
              </w:rPr>
            </w:pPr>
            <w:proofErr w:type="spellStart"/>
            <w:r w:rsidRPr="00737918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7379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37918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64B5982" w14:textId="77777777" w:rsidR="00191196" w:rsidRPr="00737918" w:rsidRDefault="00191196" w:rsidP="00404B4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3B5AD37" w14:textId="77777777" w:rsidR="00191196" w:rsidRPr="00737918" w:rsidRDefault="00191196" w:rsidP="00404B4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191196" w:rsidRPr="00737918" w14:paraId="3E474A99" w14:textId="77777777" w:rsidTr="00404B48">
        <w:tc>
          <w:tcPr>
            <w:tcW w:w="2336" w:type="dxa"/>
          </w:tcPr>
          <w:p w14:paraId="2D4200A1" w14:textId="77777777" w:rsidR="00191196" w:rsidRPr="00737918" w:rsidRDefault="00191196" w:rsidP="00404B48">
            <w:pPr>
              <w:jc w:val="center"/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81EFE86" w14:textId="77777777" w:rsidR="00191196" w:rsidRPr="00737918" w:rsidRDefault="00191196" w:rsidP="00404B48">
            <w:pPr>
              <w:rPr>
                <w:rFonts w:ascii="Times New Roman" w:hAnsi="Times New Roman" w:cs="Times New Roman"/>
              </w:rPr>
            </w:pPr>
            <w:proofErr w:type="spellStart"/>
            <w:r w:rsidRPr="00737918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7379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37918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81732F2" w14:textId="77777777" w:rsidR="00191196" w:rsidRPr="00737918" w:rsidRDefault="00191196" w:rsidP="00404B4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D0A46B4" w14:textId="77777777" w:rsidR="00191196" w:rsidRPr="00737918" w:rsidRDefault="00191196" w:rsidP="00404B4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191196" w:rsidRPr="00737918" w14:paraId="04436366" w14:textId="77777777" w:rsidTr="00404B48">
        <w:tc>
          <w:tcPr>
            <w:tcW w:w="2336" w:type="dxa"/>
          </w:tcPr>
          <w:p w14:paraId="500595F0" w14:textId="77777777" w:rsidR="00191196" w:rsidRPr="00737918" w:rsidRDefault="00191196" w:rsidP="00404B48">
            <w:pPr>
              <w:jc w:val="center"/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1560789" w14:textId="77777777" w:rsidR="00191196" w:rsidRPr="00737918" w:rsidRDefault="00191196" w:rsidP="00404B48">
            <w:pPr>
              <w:rPr>
                <w:rFonts w:ascii="Times New Roman" w:hAnsi="Times New Roman" w:cs="Times New Roman"/>
              </w:rPr>
            </w:pPr>
            <w:proofErr w:type="spellStart"/>
            <w:r w:rsidRPr="0073791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7379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3791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C6BC319" w14:textId="77777777" w:rsidR="00191196" w:rsidRPr="00737918" w:rsidRDefault="00191196" w:rsidP="00404B4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D2875FE" w14:textId="77777777" w:rsidR="00191196" w:rsidRPr="00737918" w:rsidRDefault="00191196" w:rsidP="00404B4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2848F688" w14:textId="77777777" w:rsidR="00191196" w:rsidRPr="00737918" w:rsidRDefault="00191196" w:rsidP="0019119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22674E8" w14:textId="77777777" w:rsidR="00191196" w:rsidRPr="00737918" w:rsidRDefault="00191196" w:rsidP="0019119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736790"/>
      <w:bookmarkStart w:id="37" w:name="_Toc196736953"/>
      <w:r w:rsidRPr="0073791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685FB648" w14:textId="77777777" w:rsidR="00191196" w:rsidRPr="00737918" w:rsidRDefault="00191196" w:rsidP="0019119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91196" w:rsidRPr="00737918" w14:paraId="1A27BE2C" w14:textId="77777777" w:rsidTr="00404B48">
        <w:tc>
          <w:tcPr>
            <w:tcW w:w="562" w:type="dxa"/>
          </w:tcPr>
          <w:p w14:paraId="3AE0C55E" w14:textId="77777777" w:rsidR="00191196" w:rsidRPr="00737918" w:rsidRDefault="00191196" w:rsidP="00404B4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C007F7D" w14:textId="77777777" w:rsidR="00191196" w:rsidRPr="00737918" w:rsidRDefault="00191196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91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1B756B6" w14:textId="77777777" w:rsidR="00191196" w:rsidRPr="00737918" w:rsidRDefault="00191196" w:rsidP="001911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186247C" w14:textId="77777777" w:rsidR="00191196" w:rsidRPr="00737918" w:rsidRDefault="00191196" w:rsidP="0019119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736791"/>
      <w:bookmarkStart w:id="40" w:name="_Toc196736954"/>
      <w:r w:rsidRPr="0073791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3791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423294DF" w14:textId="77777777" w:rsidR="00191196" w:rsidRPr="00737918" w:rsidRDefault="00191196" w:rsidP="0019119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191196" w:rsidRPr="00737918" w14:paraId="72804F21" w14:textId="77777777" w:rsidTr="00404B48">
        <w:tc>
          <w:tcPr>
            <w:tcW w:w="2500" w:type="pct"/>
          </w:tcPr>
          <w:p w14:paraId="2986081A" w14:textId="77777777" w:rsidR="00191196" w:rsidRPr="00737918" w:rsidRDefault="00191196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91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5F1A62A" w14:textId="77777777" w:rsidR="00191196" w:rsidRPr="00737918" w:rsidRDefault="00191196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91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91196" w:rsidRPr="00737918" w14:paraId="471FA1C3" w14:textId="77777777" w:rsidTr="00404B48">
        <w:tc>
          <w:tcPr>
            <w:tcW w:w="2500" w:type="pct"/>
          </w:tcPr>
          <w:p w14:paraId="3F6895D5" w14:textId="77777777" w:rsidR="00191196" w:rsidRPr="00737918" w:rsidRDefault="00191196" w:rsidP="00404B4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A48D4FC" w14:textId="77777777" w:rsidR="00191196" w:rsidRPr="00737918" w:rsidRDefault="00191196" w:rsidP="00404B4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191196" w:rsidRPr="00737918" w14:paraId="28F74B8D" w14:textId="77777777" w:rsidTr="00404B48">
        <w:tc>
          <w:tcPr>
            <w:tcW w:w="2500" w:type="pct"/>
          </w:tcPr>
          <w:p w14:paraId="238D83FE" w14:textId="77777777" w:rsidR="00191196" w:rsidRPr="00737918" w:rsidRDefault="00191196" w:rsidP="00404B4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37918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7379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37918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7379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37918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070D6C10" w14:textId="77777777" w:rsidR="00191196" w:rsidRPr="00737918" w:rsidRDefault="00191196" w:rsidP="00404B4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191196" w:rsidRPr="00737918" w14:paraId="74E0FBAF" w14:textId="77777777" w:rsidTr="00404B48">
        <w:tc>
          <w:tcPr>
            <w:tcW w:w="2500" w:type="pct"/>
          </w:tcPr>
          <w:p w14:paraId="321A1A5E" w14:textId="77777777" w:rsidR="00191196" w:rsidRPr="00737918" w:rsidRDefault="00191196" w:rsidP="00404B4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E726031" w14:textId="77777777" w:rsidR="00191196" w:rsidRPr="00737918" w:rsidRDefault="00191196" w:rsidP="00404B4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76245824" w14:textId="77777777" w:rsidR="00191196" w:rsidRPr="00737918" w:rsidRDefault="00191196" w:rsidP="0019119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B5648BF" w14:textId="77777777" w:rsidR="00191196" w:rsidRPr="00853C95" w:rsidRDefault="00191196" w:rsidP="0019119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736792"/>
      <w:bookmarkStart w:id="43" w:name="_Toc196736955"/>
      <w:r w:rsidRPr="0073791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737918">
        <w:rPr>
          <w:rFonts w:ascii="Times New Roman" w:hAnsi="Times New Roman" w:cs="Times New Roman"/>
          <w:b/>
          <w:color w:val="auto"/>
          <w:sz w:val="28"/>
          <w:szCs w:val="28"/>
        </w:rPr>
        <w:t>Шкала</w:t>
      </w:r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оценивания результата</w:t>
      </w:r>
      <w:bookmarkEnd w:id="41"/>
      <w:bookmarkEnd w:id="42"/>
      <w:bookmarkEnd w:id="43"/>
      <w:bookmarkEnd w:id="44"/>
    </w:p>
    <w:p w14:paraId="6831C856" w14:textId="77777777" w:rsidR="00191196" w:rsidRPr="00142518" w:rsidRDefault="00191196" w:rsidP="001911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8DF7C4F" w14:textId="77777777" w:rsidR="00191196" w:rsidRPr="00142518" w:rsidRDefault="00191196" w:rsidP="001911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0B0C037" w14:textId="77777777" w:rsidR="00191196" w:rsidRPr="00142518" w:rsidRDefault="00191196" w:rsidP="001911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7CAA577" w14:textId="77777777" w:rsidR="00191196" w:rsidRPr="00142518" w:rsidRDefault="00191196" w:rsidP="0019119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643ABBDE" w14:textId="77777777" w:rsidR="00191196" w:rsidRPr="00142518" w:rsidRDefault="00191196" w:rsidP="0019119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91196" w:rsidRPr="00142518" w14:paraId="26CEA72E" w14:textId="77777777" w:rsidTr="00404B4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46143B" w14:textId="77777777" w:rsidR="00191196" w:rsidRPr="00142518" w:rsidRDefault="00191196" w:rsidP="00404B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82FA71" w14:textId="77777777" w:rsidR="00191196" w:rsidRPr="00142518" w:rsidRDefault="00191196" w:rsidP="00404B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91196" w:rsidRPr="00142518" w14:paraId="7807C34E" w14:textId="77777777" w:rsidTr="00404B4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F0594A" w14:textId="77777777" w:rsidR="00191196" w:rsidRPr="00142518" w:rsidRDefault="00191196" w:rsidP="00404B4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9E53F4" w14:textId="77777777" w:rsidR="00191196" w:rsidRPr="00142518" w:rsidRDefault="00191196" w:rsidP="00404B4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91196" w:rsidRPr="00142518" w14:paraId="559B61B6" w14:textId="77777777" w:rsidTr="00404B4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DC775A" w14:textId="77777777" w:rsidR="00191196" w:rsidRPr="00142518" w:rsidRDefault="00191196" w:rsidP="00404B4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DBA6D1" w14:textId="77777777" w:rsidR="00191196" w:rsidRPr="00142518" w:rsidRDefault="00191196" w:rsidP="00404B4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91196" w:rsidRPr="00142518" w14:paraId="63332B57" w14:textId="77777777" w:rsidTr="00404B4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006F63" w14:textId="77777777" w:rsidR="00191196" w:rsidRPr="00142518" w:rsidRDefault="00191196" w:rsidP="00404B4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BE14DD" w14:textId="77777777" w:rsidR="00191196" w:rsidRPr="00142518" w:rsidRDefault="00191196" w:rsidP="00404B4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91196" w:rsidRPr="00142518" w14:paraId="78C03ACD" w14:textId="77777777" w:rsidTr="00404B4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128644" w14:textId="77777777" w:rsidR="00191196" w:rsidRPr="00142518" w:rsidRDefault="00191196" w:rsidP="00404B4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B5BA7E" w14:textId="77777777" w:rsidR="00191196" w:rsidRPr="00142518" w:rsidRDefault="00191196" w:rsidP="00404B4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019CD22C" w14:textId="77777777" w:rsidR="00191196" w:rsidRDefault="00191196" w:rsidP="00191196">
      <w:pPr>
        <w:rPr>
          <w:rFonts w:ascii="Times New Roman" w:hAnsi="Times New Roman" w:cs="Times New Roman"/>
          <w:b/>
          <w:sz w:val="28"/>
          <w:szCs w:val="28"/>
        </w:rPr>
      </w:pPr>
    </w:p>
    <w:p w14:paraId="783793A9" w14:textId="77777777" w:rsidR="00191196" w:rsidRPr="00142518" w:rsidRDefault="00191196" w:rsidP="00191196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91196" w:rsidRPr="00142518" w14:paraId="53DF5057" w14:textId="77777777" w:rsidTr="00404B48">
        <w:trPr>
          <w:trHeight w:val="521"/>
        </w:trPr>
        <w:tc>
          <w:tcPr>
            <w:tcW w:w="903" w:type="pct"/>
          </w:tcPr>
          <w:p w14:paraId="0728A4A6" w14:textId="77777777" w:rsidR="00191196" w:rsidRPr="00142518" w:rsidRDefault="00191196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D4122B0" w14:textId="77777777" w:rsidR="00191196" w:rsidRPr="00142518" w:rsidRDefault="00191196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6DC7E20" w14:textId="77777777" w:rsidR="00191196" w:rsidRPr="00142518" w:rsidRDefault="00191196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91196" w:rsidRPr="00142518" w14:paraId="70E76045" w14:textId="77777777" w:rsidTr="00404B48">
        <w:trPr>
          <w:trHeight w:val="522"/>
        </w:trPr>
        <w:tc>
          <w:tcPr>
            <w:tcW w:w="903" w:type="pct"/>
          </w:tcPr>
          <w:p w14:paraId="3919F4B8" w14:textId="77777777" w:rsidR="00191196" w:rsidRPr="00142518" w:rsidRDefault="00191196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3CE0BE3" w14:textId="77777777" w:rsidR="00191196" w:rsidRPr="00142518" w:rsidRDefault="00191196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2AAE387" w14:textId="77777777" w:rsidR="00191196" w:rsidRPr="00142518" w:rsidRDefault="00191196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91196" w:rsidRPr="00142518" w14:paraId="526941DD" w14:textId="77777777" w:rsidTr="00404B48">
        <w:trPr>
          <w:trHeight w:val="661"/>
        </w:trPr>
        <w:tc>
          <w:tcPr>
            <w:tcW w:w="903" w:type="pct"/>
          </w:tcPr>
          <w:p w14:paraId="77653A0A" w14:textId="77777777" w:rsidR="00191196" w:rsidRPr="00142518" w:rsidRDefault="00191196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17095E3" w14:textId="77777777" w:rsidR="00191196" w:rsidRPr="00142518" w:rsidRDefault="00191196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732C981" w14:textId="77777777" w:rsidR="00191196" w:rsidRPr="00142518" w:rsidRDefault="00191196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91196" w:rsidRPr="00CA0A1D" w14:paraId="49DFE06A" w14:textId="77777777" w:rsidTr="00404B48">
        <w:trPr>
          <w:trHeight w:val="800"/>
        </w:trPr>
        <w:tc>
          <w:tcPr>
            <w:tcW w:w="903" w:type="pct"/>
          </w:tcPr>
          <w:p w14:paraId="2B10A516" w14:textId="77777777" w:rsidR="00191196" w:rsidRPr="00142518" w:rsidRDefault="00191196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89A02C0" w14:textId="77777777" w:rsidR="00191196" w:rsidRPr="00142518" w:rsidRDefault="00191196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7685DB7" w14:textId="77777777" w:rsidR="00191196" w:rsidRPr="00CA0A1D" w:rsidRDefault="00191196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CB11F6C" w14:textId="77777777" w:rsidR="00191196" w:rsidRPr="0018274C" w:rsidRDefault="00191196" w:rsidP="0019119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20F2EB4" w14:textId="77777777" w:rsidR="00191196" w:rsidRPr="007E6725" w:rsidRDefault="00191196" w:rsidP="0019119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19119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D727B4" w14:textId="77777777" w:rsidR="006C2EBD" w:rsidRDefault="006C2EBD" w:rsidP="00315CA6">
      <w:pPr>
        <w:spacing w:after="0" w:line="240" w:lineRule="auto"/>
      </w:pPr>
      <w:r>
        <w:separator/>
      </w:r>
    </w:p>
  </w:endnote>
  <w:endnote w:type="continuationSeparator" w:id="0">
    <w:p w14:paraId="060603BF" w14:textId="77777777" w:rsidR="006C2EBD" w:rsidRDefault="006C2EB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3AD0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59491A" w14:textId="77777777" w:rsidR="006C2EBD" w:rsidRDefault="006C2EBD" w:rsidP="00315CA6">
      <w:pPr>
        <w:spacing w:after="0" w:line="240" w:lineRule="auto"/>
      </w:pPr>
      <w:r>
        <w:separator/>
      </w:r>
    </w:p>
  </w:footnote>
  <w:footnote w:type="continuationSeparator" w:id="0">
    <w:p w14:paraId="7A556CE0" w14:textId="77777777" w:rsidR="006C2EBD" w:rsidRDefault="006C2EB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1196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33AD0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08AE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C2EBD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&#1055;&#1088;&#1072;&#1082;&#1090;&#1080;&#1082;&#1091;&#1084;%20&#1087;&#1086;%20&#1076;&#1080;&#1089;&#1094;&#1080;&#1087;&#1083;&#1080;&#1085;&#1077;_&#1050;&#1091;&#1076;&#1088;&#1103;&#1074;&#1094;&#1077;&#1074;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&#1058;&#1077;&#1086;&#1088;&#1080;&#1103;%20&#1074;&#1099;&#1073;&#1086;&#1088;&#1082;&#1080;%20&#1080;%20&#1086;&#1094;&#1077;&#1085;&#1082;&#1072;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B17EDE-91DA-4CB9-8DEF-CF1504A9E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2881</Words>
  <Characters>16426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